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94" w:type="dxa"/>
        <w:tblLook w:val="04A0" w:firstRow="1" w:lastRow="0" w:firstColumn="1" w:lastColumn="0" w:noHBand="0" w:noVBand="1"/>
      </w:tblPr>
      <w:tblGrid>
        <w:gridCol w:w="1499"/>
        <w:gridCol w:w="1386"/>
        <w:gridCol w:w="1687"/>
        <w:gridCol w:w="1438"/>
        <w:gridCol w:w="1715"/>
        <w:gridCol w:w="1369"/>
      </w:tblGrid>
      <w:tr w:rsidR="000553FF" w14:paraId="48448E58" w14:textId="77777777" w:rsidTr="30232FE4">
        <w:trPr>
          <w:trHeight w:val="826"/>
        </w:trPr>
        <w:tc>
          <w:tcPr>
            <w:tcW w:w="9094" w:type="dxa"/>
            <w:gridSpan w:val="6"/>
          </w:tcPr>
          <w:p w14:paraId="6131E127" w14:textId="31DE26E6" w:rsidR="000553FF" w:rsidRPr="000553FF" w:rsidRDefault="2954CFF7" w:rsidP="2954CFF7">
            <w:pPr>
              <w:jc w:val="center"/>
              <w:rPr>
                <w:b/>
                <w:bCs/>
                <w:color w:val="000000" w:themeColor="text1"/>
              </w:rPr>
            </w:pPr>
            <w:r w:rsidRPr="1C8B318E">
              <w:rPr>
                <w:b/>
                <w:bCs/>
                <w:color w:val="000000" w:themeColor="text1"/>
              </w:rPr>
              <w:t>Termínová listina školních sportovních soutěží</w:t>
            </w:r>
          </w:p>
          <w:p w14:paraId="51977C45" w14:textId="328718CD" w:rsidR="000553FF" w:rsidRPr="000553FF" w:rsidRDefault="000553FF" w:rsidP="000553FF">
            <w:pPr>
              <w:jc w:val="center"/>
              <w:rPr>
                <w:b/>
                <w:bCs/>
              </w:rPr>
            </w:pPr>
            <w:r w:rsidRPr="000553FF">
              <w:rPr>
                <w:b/>
                <w:bCs/>
              </w:rPr>
              <w:t>AŠSK ČR Karlovy Vary, I., II., III. a IV. kategorie,</w:t>
            </w:r>
          </w:p>
          <w:p w14:paraId="3653CF4D" w14:textId="6326DD36" w:rsidR="000553FF" w:rsidRDefault="28AD5605" w:rsidP="28AD5605">
            <w:pPr>
              <w:jc w:val="center"/>
              <w:rPr>
                <w:b/>
                <w:bCs/>
              </w:rPr>
            </w:pPr>
            <w:r w:rsidRPr="28AD5605">
              <w:rPr>
                <w:b/>
                <w:bCs/>
              </w:rPr>
              <w:t>jaro 2026</w:t>
            </w:r>
          </w:p>
        </w:tc>
      </w:tr>
      <w:tr w:rsidR="000553FF" w14:paraId="16870DF3" w14:textId="77777777" w:rsidTr="30232FE4">
        <w:trPr>
          <w:trHeight w:val="774"/>
        </w:trPr>
        <w:tc>
          <w:tcPr>
            <w:tcW w:w="9094" w:type="dxa"/>
            <w:gridSpan w:val="6"/>
          </w:tcPr>
          <w:p w14:paraId="41405DCC" w14:textId="77777777" w:rsidR="000553FF" w:rsidRDefault="000553FF" w:rsidP="000553FF">
            <w:pPr>
              <w:jc w:val="center"/>
              <w:rPr>
                <w:b/>
                <w:bCs/>
              </w:rPr>
            </w:pPr>
          </w:p>
          <w:p w14:paraId="6B46CF2E" w14:textId="03CF42BF" w:rsidR="000553FF" w:rsidRPr="000553FF" w:rsidRDefault="000553FF" w:rsidP="000553FF">
            <w:pPr>
              <w:jc w:val="center"/>
              <w:rPr>
                <w:b/>
                <w:bCs/>
              </w:rPr>
            </w:pPr>
            <w:r w:rsidRPr="000553FF">
              <w:rPr>
                <w:b/>
                <w:bCs/>
              </w:rPr>
              <w:t xml:space="preserve">1. </w:t>
            </w:r>
            <w:r w:rsidRPr="637510D6">
              <w:rPr>
                <w:b/>
                <w:bCs/>
                <w:sz w:val="24"/>
                <w:szCs w:val="24"/>
              </w:rPr>
              <w:t xml:space="preserve">stupeň </w:t>
            </w:r>
            <w:r w:rsidRPr="000553FF">
              <w:rPr>
                <w:b/>
                <w:bCs/>
              </w:rPr>
              <w:t>ZŠ</w:t>
            </w:r>
          </w:p>
        </w:tc>
      </w:tr>
      <w:tr w:rsidR="000553FF" w14:paraId="64BC3C16" w14:textId="77777777" w:rsidTr="30232FE4">
        <w:trPr>
          <w:trHeight w:val="826"/>
        </w:trPr>
        <w:tc>
          <w:tcPr>
            <w:tcW w:w="1507" w:type="dxa"/>
            <w:vAlign w:val="center"/>
          </w:tcPr>
          <w:p w14:paraId="0915A9DA" w14:textId="085E4F30" w:rsidR="000553FF" w:rsidRDefault="000553FF" w:rsidP="000553FF">
            <w:pPr>
              <w:jc w:val="center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</w:t>
            </w:r>
            <w:r w:rsidRPr="000053F5">
              <w:rPr>
                <w:rFonts w:ascii="Calibri" w:hAnsi="Calibri" w:cs="Calibri"/>
                <w:b/>
                <w:sz w:val="20"/>
                <w:szCs w:val="20"/>
              </w:rPr>
              <w:t>ázev soutěže</w:t>
            </w:r>
          </w:p>
        </w:tc>
        <w:tc>
          <w:tcPr>
            <w:tcW w:w="1386" w:type="dxa"/>
            <w:vAlign w:val="center"/>
          </w:tcPr>
          <w:p w14:paraId="1F21C88B" w14:textId="29112950" w:rsidR="000553FF" w:rsidRDefault="000553FF" w:rsidP="000553FF">
            <w:pPr>
              <w:jc w:val="center"/>
            </w:pPr>
            <w:r w:rsidRPr="000053F5">
              <w:rPr>
                <w:rFonts w:ascii="Calibri" w:hAnsi="Calibri" w:cs="Calibri"/>
                <w:b/>
                <w:sz w:val="20"/>
                <w:szCs w:val="20"/>
              </w:rPr>
              <w:t>Měsíc/rok</w:t>
            </w:r>
          </w:p>
        </w:tc>
        <w:tc>
          <w:tcPr>
            <w:tcW w:w="1898" w:type="dxa"/>
            <w:vAlign w:val="center"/>
          </w:tcPr>
          <w:p w14:paraId="6E1746BF" w14:textId="2C98B7AE" w:rsidR="000553FF" w:rsidRDefault="000553FF" w:rsidP="000553FF">
            <w:pPr>
              <w:jc w:val="center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>F</w:t>
            </w:r>
            <w:r w:rsidRPr="000053F5">
              <w:rPr>
                <w:rFonts w:ascii="Calibri" w:hAnsi="Calibri" w:cs="Calibri"/>
                <w:b/>
                <w:sz w:val="20"/>
                <w:szCs w:val="20"/>
              </w:rPr>
              <w:t>inancuje</w:t>
            </w:r>
          </w:p>
        </w:tc>
        <w:tc>
          <w:tcPr>
            <w:tcW w:w="1300" w:type="dxa"/>
            <w:vAlign w:val="center"/>
          </w:tcPr>
          <w:p w14:paraId="0E020DD1" w14:textId="22F9A721" w:rsidR="000553FF" w:rsidRDefault="000553FF" w:rsidP="000553FF">
            <w:pPr>
              <w:jc w:val="center"/>
            </w:pPr>
            <w:r>
              <w:rPr>
                <w:rFonts w:ascii="Calibri" w:hAnsi="Calibri" w:cs="Calibri"/>
                <w:b/>
                <w:sz w:val="20"/>
              </w:rPr>
              <w:t>Skupina okresního kola</w:t>
            </w:r>
          </w:p>
        </w:tc>
        <w:tc>
          <w:tcPr>
            <w:tcW w:w="1565" w:type="dxa"/>
            <w:vAlign w:val="center"/>
          </w:tcPr>
          <w:p w14:paraId="7FD8CB49" w14:textId="5E8D5376" w:rsidR="000553FF" w:rsidRDefault="000553FF" w:rsidP="000553FF">
            <w:pPr>
              <w:jc w:val="center"/>
            </w:pPr>
            <w:r>
              <w:rPr>
                <w:rFonts w:ascii="Calibri" w:hAnsi="Calibri" w:cs="Calibri"/>
                <w:b/>
                <w:sz w:val="20"/>
              </w:rPr>
              <w:t>Okresní kolo</w:t>
            </w:r>
          </w:p>
        </w:tc>
        <w:tc>
          <w:tcPr>
            <w:tcW w:w="1438" w:type="dxa"/>
            <w:vAlign w:val="center"/>
          </w:tcPr>
          <w:p w14:paraId="3AFBB0D9" w14:textId="6EC7B1BA" w:rsidR="000553FF" w:rsidRDefault="000553FF" w:rsidP="000553FF">
            <w:pPr>
              <w:jc w:val="center"/>
            </w:pPr>
            <w:r>
              <w:rPr>
                <w:rFonts w:ascii="Calibri" w:hAnsi="Calibri" w:cs="Calibri"/>
                <w:b/>
                <w:sz w:val="20"/>
              </w:rPr>
              <w:t>K</w:t>
            </w:r>
            <w:r w:rsidRPr="000053F5">
              <w:rPr>
                <w:rFonts w:ascii="Calibri" w:hAnsi="Calibri" w:cs="Calibri"/>
                <w:b/>
                <w:sz w:val="20"/>
                <w:szCs w:val="20"/>
              </w:rPr>
              <w:t>rajské</w:t>
            </w: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0053F5">
              <w:rPr>
                <w:rFonts w:ascii="Calibri" w:hAnsi="Calibri" w:cs="Calibri"/>
                <w:b/>
                <w:sz w:val="20"/>
                <w:szCs w:val="20"/>
              </w:rPr>
              <w:t>kolo</w:t>
            </w:r>
          </w:p>
        </w:tc>
      </w:tr>
      <w:tr w:rsidR="000553FF" w14:paraId="647A3C33" w14:textId="77777777" w:rsidTr="30232FE4">
        <w:trPr>
          <w:trHeight w:val="826"/>
        </w:trPr>
        <w:tc>
          <w:tcPr>
            <w:tcW w:w="1507" w:type="dxa"/>
            <w:vAlign w:val="center"/>
          </w:tcPr>
          <w:p w14:paraId="7DFA20EE" w14:textId="77777777" w:rsidR="000553FF" w:rsidRPr="000553FF" w:rsidRDefault="000553FF" w:rsidP="000553F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0553FF">
              <w:rPr>
                <w:rFonts w:ascii="Calibri" w:hAnsi="Calibri" w:cs="Calibri"/>
                <w:b/>
                <w:sz w:val="20"/>
              </w:rPr>
              <w:t>BASKETBAL</w:t>
            </w:r>
          </w:p>
          <w:p w14:paraId="7FCE4E1B" w14:textId="77777777" w:rsidR="000553FF" w:rsidRPr="00932FD6" w:rsidRDefault="000553FF" w:rsidP="000553FF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932FD6">
              <w:rPr>
                <w:rFonts w:ascii="Calibri" w:hAnsi="Calibri" w:cs="Calibri"/>
                <w:bCs/>
                <w:sz w:val="20"/>
              </w:rPr>
              <w:t>kategorie-I+II, D a CH</w:t>
            </w:r>
          </w:p>
          <w:p w14:paraId="245A0E3B" w14:textId="2F2522F8" w:rsidR="000553FF" w:rsidRDefault="000553FF" w:rsidP="000553FF">
            <w:pPr>
              <w:jc w:val="center"/>
            </w:pPr>
            <w:r w:rsidRPr="00932FD6">
              <w:rPr>
                <w:rFonts w:ascii="Calibri" w:hAnsi="Calibri" w:cs="Calibri"/>
                <w:bCs/>
                <w:sz w:val="20"/>
              </w:rPr>
              <w:t xml:space="preserve">organizuje: </w:t>
            </w:r>
            <w:r>
              <w:rPr>
                <w:rFonts w:ascii="Calibri" w:hAnsi="Calibri" w:cs="Calibri"/>
                <w:bCs/>
                <w:sz w:val="20"/>
              </w:rPr>
              <w:t xml:space="preserve">OR a </w:t>
            </w:r>
            <w:r w:rsidRPr="00932FD6">
              <w:rPr>
                <w:rFonts w:ascii="Calibri" w:hAnsi="Calibri" w:cs="Calibri"/>
                <w:bCs/>
                <w:sz w:val="20"/>
              </w:rPr>
              <w:t>KR AŠSK KK</w:t>
            </w:r>
          </w:p>
        </w:tc>
        <w:tc>
          <w:tcPr>
            <w:tcW w:w="1386" w:type="dxa"/>
            <w:vAlign w:val="center"/>
          </w:tcPr>
          <w:p w14:paraId="536C9544" w14:textId="77777777" w:rsidR="000553FF" w:rsidRPr="00932FD6" w:rsidRDefault="000553FF" w:rsidP="000553FF">
            <w:pPr>
              <w:jc w:val="center"/>
              <w:rPr>
                <w:rFonts w:ascii="Calibri" w:hAnsi="Calibri" w:cs="Calibri"/>
                <w:bCs/>
                <w:sz w:val="20"/>
              </w:rPr>
            </w:pPr>
          </w:p>
          <w:p w14:paraId="07A73403" w14:textId="77777777" w:rsidR="000553FF" w:rsidRPr="00932FD6" w:rsidRDefault="000553FF" w:rsidP="000553FF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932FD6">
              <w:rPr>
                <w:rFonts w:ascii="Calibri" w:hAnsi="Calibri" w:cs="Calibri"/>
                <w:bCs/>
                <w:sz w:val="20"/>
              </w:rPr>
              <w:t>březen 2026</w:t>
            </w:r>
          </w:p>
          <w:p w14:paraId="2DE0B90A" w14:textId="77777777" w:rsidR="000553FF" w:rsidRDefault="000553FF" w:rsidP="000553FF">
            <w:pPr>
              <w:jc w:val="center"/>
            </w:pPr>
          </w:p>
        </w:tc>
        <w:tc>
          <w:tcPr>
            <w:tcW w:w="1898" w:type="dxa"/>
            <w:vAlign w:val="center"/>
          </w:tcPr>
          <w:p w14:paraId="3483168E" w14:textId="4F806EB1" w:rsidR="000553FF" w:rsidRPr="00932FD6" w:rsidRDefault="000553FF" w:rsidP="000553FF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932FD6">
              <w:rPr>
                <w:rFonts w:ascii="Calibri" w:hAnsi="Calibri" w:cs="Calibri"/>
                <w:bCs/>
                <w:sz w:val="20"/>
              </w:rPr>
              <w:t>AŠSK ČR z dotace</w:t>
            </w:r>
          </w:p>
          <w:p w14:paraId="240519A8" w14:textId="17B4F0B8" w:rsidR="000553FF" w:rsidRPr="00932FD6" w:rsidRDefault="000553FF" w:rsidP="000553FF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932FD6">
              <w:rPr>
                <w:rFonts w:ascii="Calibri" w:hAnsi="Calibri" w:cs="Calibri"/>
                <w:bCs/>
                <w:sz w:val="20"/>
              </w:rPr>
              <w:t>Karlovarského kraje</w:t>
            </w:r>
          </w:p>
          <w:p w14:paraId="212772AD" w14:textId="77777777" w:rsidR="000553FF" w:rsidRDefault="000553FF" w:rsidP="000553FF">
            <w:pPr>
              <w:jc w:val="center"/>
            </w:pPr>
          </w:p>
        </w:tc>
        <w:tc>
          <w:tcPr>
            <w:tcW w:w="1300" w:type="dxa"/>
            <w:vAlign w:val="center"/>
          </w:tcPr>
          <w:p w14:paraId="0167199D" w14:textId="780131BD" w:rsidR="000553FF" w:rsidRDefault="000553FF" w:rsidP="000553FF">
            <w:pPr>
              <w:jc w:val="center"/>
            </w:pPr>
            <w:r>
              <w:t>---</w:t>
            </w:r>
          </w:p>
        </w:tc>
        <w:tc>
          <w:tcPr>
            <w:tcW w:w="1565" w:type="dxa"/>
            <w:vAlign w:val="center"/>
          </w:tcPr>
          <w:p w14:paraId="0525F989" w14:textId="3DD5790B" w:rsidR="000553FF" w:rsidRDefault="269F70D8" w:rsidP="000553FF">
            <w:pPr>
              <w:jc w:val="center"/>
            </w:pPr>
            <w:r>
              <w:t>3.3.2026</w:t>
            </w:r>
          </w:p>
          <w:p w14:paraId="6B4E4970" w14:textId="3DBAD6AC" w:rsidR="000553FF" w:rsidRDefault="269F70D8" w:rsidP="000553FF">
            <w:pPr>
              <w:jc w:val="center"/>
            </w:pPr>
            <w:r>
              <w:t>ZŠ Konečná KV</w:t>
            </w:r>
          </w:p>
        </w:tc>
        <w:tc>
          <w:tcPr>
            <w:tcW w:w="1438" w:type="dxa"/>
            <w:vAlign w:val="center"/>
          </w:tcPr>
          <w:p w14:paraId="72B6143A" w14:textId="77777777" w:rsidR="000553FF" w:rsidRPr="00932FD6" w:rsidRDefault="000553FF" w:rsidP="000553FF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932FD6">
              <w:rPr>
                <w:rFonts w:ascii="Calibri" w:hAnsi="Calibri" w:cs="Calibri"/>
                <w:bCs/>
                <w:sz w:val="20"/>
              </w:rPr>
              <w:t>10. 03. 2026 (úterý)</w:t>
            </w:r>
          </w:p>
          <w:p w14:paraId="356450BD" w14:textId="78C524B6" w:rsidR="000553FF" w:rsidRPr="000553FF" w:rsidRDefault="000553FF" w:rsidP="000553FF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932FD6">
              <w:rPr>
                <w:rFonts w:ascii="Calibri" w:hAnsi="Calibri" w:cs="Calibri"/>
                <w:bCs/>
                <w:sz w:val="20"/>
              </w:rPr>
              <w:t>ZŠ K</w:t>
            </w:r>
            <w:r>
              <w:rPr>
                <w:rFonts w:ascii="Calibri" w:hAnsi="Calibri" w:cs="Calibri"/>
                <w:bCs/>
                <w:sz w:val="20"/>
              </w:rPr>
              <w:t>onečná KV</w:t>
            </w:r>
          </w:p>
        </w:tc>
      </w:tr>
      <w:tr w:rsidR="000553FF" w14:paraId="6463F036" w14:textId="77777777" w:rsidTr="30232FE4">
        <w:trPr>
          <w:trHeight w:val="774"/>
        </w:trPr>
        <w:tc>
          <w:tcPr>
            <w:tcW w:w="1507" w:type="dxa"/>
            <w:vAlign w:val="center"/>
          </w:tcPr>
          <w:p w14:paraId="75E70A45" w14:textId="77777777" w:rsidR="000553FF" w:rsidRPr="00932FD6" w:rsidRDefault="000553FF" w:rsidP="000553F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32FD6">
              <w:rPr>
                <w:rFonts w:ascii="Calibri" w:hAnsi="Calibri" w:cs="Calibri"/>
                <w:b/>
                <w:sz w:val="20"/>
              </w:rPr>
              <w:t>SPORTOVNÍ GYMNASTIKA</w:t>
            </w:r>
          </w:p>
          <w:p w14:paraId="3B81F91F" w14:textId="77777777" w:rsidR="000553FF" w:rsidRPr="00932FD6" w:rsidRDefault="000553FF" w:rsidP="000553FF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932FD6">
              <w:rPr>
                <w:rFonts w:ascii="Calibri" w:hAnsi="Calibri" w:cs="Calibri"/>
                <w:bCs/>
                <w:sz w:val="20"/>
              </w:rPr>
              <w:t>kategorie-I+II, D</w:t>
            </w:r>
          </w:p>
          <w:p w14:paraId="40644CB0" w14:textId="4519B3BC" w:rsidR="000553FF" w:rsidRDefault="000553FF" w:rsidP="000553FF">
            <w:pPr>
              <w:jc w:val="center"/>
            </w:pPr>
            <w:r w:rsidRPr="00932FD6">
              <w:rPr>
                <w:rFonts w:ascii="Calibri" w:hAnsi="Calibri" w:cs="Calibri"/>
                <w:bCs/>
                <w:sz w:val="20"/>
              </w:rPr>
              <w:t>organizuje</w:t>
            </w:r>
            <w:r>
              <w:rPr>
                <w:rFonts w:ascii="Calibri" w:hAnsi="Calibri" w:cs="Calibri"/>
                <w:bCs/>
                <w:sz w:val="20"/>
              </w:rPr>
              <w:t>: OR a</w:t>
            </w:r>
            <w:r w:rsidRPr="00932FD6">
              <w:rPr>
                <w:rFonts w:ascii="Calibri" w:hAnsi="Calibri" w:cs="Calibri"/>
                <w:bCs/>
                <w:sz w:val="20"/>
              </w:rPr>
              <w:t xml:space="preserve"> KR AŠSK ČR KK</w:t>
            </w:r>
          </w:p>
        </w:tc>
        <w:tc>
          <w:tcPr>
            <w:tcW w:w="1386" w:type="dxa"/>
            <w:vAlign w:val="center"/>
          </w:tcPr>
          <w:p w14:paraId="7ADA4123" w14:textId="77777777" w:rsidR="000553FF" w:rsidRPr="00932FD6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2201CB6F" w14:textId="77777777" w:rsidR="000553FF" w:rsidRPr="00932FD6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  <w:r w:rsidRPr="00932FD6">
              <w:rPr>
                <w:rFonts w:ascii="Calibri" w:hAnsi="Calibri" w:cs="Calibri"/>
                <w:sz w:val="20"/>
              </w:rPr>
              <w:t>březen 2026</w:t>
            </w:r>
          </w:p>
          <w:p w14:paraId="62DEE5CF" w14:textId="77777777" w:rsidR="000553FF" w:rsidRDefault="000553FF" w:rsidP="000553FF">
            <w:pPr>
              <w:jc w:val="center"/>
            </w:pPr>
          </w:p>
        </w:tc>
        <w:tc>
          <w:tcPr>
            <w:tcW w:w="1898" w:type="dxa"/>
            <w:vAlign w:val="center"/>
          </w:tcPr>
          <w:p w14:paraId="39E63492" w14:textId="6C42A028" w:rsidR="000553FF" w:rsidRPr="00932FD6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  <w:r w:rsidRPr="00932FD6">
              <w:rPr>
                <w:rFonts w:ascii="Calibri" w:hAnsi="Calibri" w:cs="Calibri"/>
                <w:sz w:val="20"/>
              </w:rPr>
              <w:t>AŠSK ČR z dotace</w:t>
            </w:r>
          </w:p>
          <w:p w14:paraId="4F7B974F" w14:textId="138385C2" w:rsidR="000553FF" w:rsidRPr="00932FD6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  <w:r w:rsidRPr="00932FD6">
              <w:rPr>
                <w:rFonts w:ascii="Calibri" w:hAnsi="Calibri" w:cs="Calibri"/>
                <w:sz w:val="20"/>
              </w:rPr>
              <w:t>Karlovarského kraje</w:t>
            </w:r>
          </w:p>
          <w:p w14:paraId="1C23294B" w14:textId="77777777" w:rsidR="000553FF" w:rsidRDefault="000553FF" w:rsidP="000553FF">
            <w:pPr>
              <w:jc w:val="center"/>
            </w:pPr>
          </w:p>
        </w:tc>
        <w:tc>
          <w:tcPr>
            <w:tcW w:w="1300" w:type="dxa"/>
            <w:vAlign w:val="center"/>
          </w:tcPr>
          <w:p w14:paraId="0BF3D5BA" w14:textId="43D27A88" w:rsidR="000553FF" w:rsidRDefault="000553FF" w:rsidP="000553FF">
            <w:pPr>
              <w:jc w:val="center"/>
            </w:pPr>
            <w:r>
              <w:t>---</w:t>
            </w:r>
          </w:p>
        </w:tc>
        <w:tc>
          <w:tcPr>
            <w:tcW w:w="1565" w:type="dxa"/>
            <w:vAlign w:val="center"/>
          </w:tcPr>
          <w:p w14:paraId="78B68EF2" w14:textId="77777777" w:rsidR="000553FF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Nekoná se,</w:t>
            </w:r>
          </w:p>
          <w:p w14:paraId="245AEBE2" w14:textId="0E96CC8F" w:rsidR="000553FF" w:rsidRDefault="000553FF" w:rsidP="000553FF">
            <w:pPr>
              <w:jc w:val="center"/>
            </w:pPr>
            <w:r>
              <w:rPr>
                <w:rFonts w:ascii="Calibri" w:hAnsi="Calibri" w:cs="Calibri"/>
                <w:sz w:val="20"/>
              </w:rPr>
              <w:t>zájemci individuálně do kraje</w:t>
            </w:r>
          </w:p>
        </w:tc>
        <w:tc>
          <w:tcPr>
            <w:tcW w:w="1438" w:type="dxa"/>
            <w:vAlign w:val="center"/>
          </w:tcPr>
          <w:p w14:paraId="53689C79" w14:textId="543E32BB" w:rsidR="000553FF" w:rsidRPr="000553FF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  <w:r w:rsidRPr="000553FF">
              <w:rPr>
                <w:rFonts w:ascii="Calibri" w:hAnsi="Calibri" w:cs="Calibri"/>
                <w:sz w:val="20"/>
              </w:rPr>
              <w:t>18. 03. 2026 (středa)</w:t>
            </w:r>
          </w:p>
          <w:p w14:paraId="6F47A193" w14:textId="77777777" w:rsidR="000553FF" w:rsidRPr="000553FF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  <w:r w:rsidRPr="000553FF">
              <w:rPr>
                <w:rFonts w:ascii="Calibri" w:hAnsi="Calibri" w:cs="Calibri"/>
                <w:sz w:val="20"/>
              </w:rPr>
              <w:t>ZŠ Březová,</w:t>
            </w:r>
          </w:p>
          <w:p w14:paraId="4F17F021" w14:textId="2A0E7984" w:rsidR="000553FF" w:rsidRPr="000553FF" w:rsidRDefault="000553FF" w:rsidP="000553FF">
            <w:pPr>
              <w:jc w:val="center"/>
            </w:pPr>
            <w:r w:rsidRPr="000553FF">
              <w:rPr>
                <w:rFonts w:ascii="Calibri" w:hAnsi="Calibri" w:cs="Calibri"/>
                <w:sz w:val="20"/>
              </w:rPr>
              <w:t>Komenského</w:t>
            </w:r>
          </w:p>
        </w:tc>
      </w:tr>
      <w:tr w:rsidR="000553FF" w14:paraId="5C5C8EB7" w14:textId="77777777" w:rsidTr="30232FE4">
        <w:trPr>
          <w:trHeight w:val="826"/>
        </w:trPr>
        <w:tc>
          <w:tcPr>
            <w:tcW w:w="1507" w:type="dxa"/>
            <w:vAlign w:val="center"/>
          </w:tcPr>
          <w:p w14:paraId="08589333" w14:textId="77777777" w:rsidR="000553FF" w:rsidRPr="00932FD6" w:rsidRDefault="000553FF" w:rsidP="000553F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32FD6">
              <w:rPr>
                <w:rFonts w:ascii="Calibri" w:hAnsi="Calibri" w:cs="Calibri"/>
                <w:b/>
                <w:sz w:val="20"/>
              </w:rPr>
              <w:t>PŘEHAZOVANÁ</w:t>
            </w:r>
          </w:p>
          <w:p w14:paraId="4913C1A0" w14:textId="77777777" w:rsidR="000553FF" w:rsidRPr="00932FD6" w:rsidRDefault="000553FF" w:rsidP="000553FF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932FD6">
              <w:rPr>
                <w:rFonts w:ascii="Calibri" w:hAnsi="Calibri" w:cs="Calibri"/>
                <w:bCs/>
                <w:sz w:val="20"/>
              </w:rPr>
              <w:t>kategorie II D+CH</w:t>
            </w:r>
          </w:p>
          <w:p w14:paraId="690339BB" w14:textId="7F0D3233" w:rsidR="000553FF" w:rsidRDefault="000553FF" w:rsidP="000553FF">
            <w:pPr>
              <w:jc w:val="center"/>
            </w:pPr>
            <w:r w:rsidRPr="00932FD6">
              <w:rPr>
                <w:rFonts w:ascii="Calibri" w:hAnsi="Calibri" w:cs="Calibri"/>
                <w:bCs/>
                <w:sz w:val="20"/>
              </w:rPr>
              <w:t xml:space="preserve">organizuje </w:t>
            </w:r>
            <w:r>
              <w:rPr>
                <w:rFonts w:ascii="Calibri" w:hAnsi="Calibri" w:cs="Calibri"/>
                <w:bCs/>
                <w:sz w:val="20"/>
              </w:rPr>
              <w:t xml:space="preserve">OR a </w:t>
            </w:r>
            <w:r w:rsidRPr="00932FD6">
              <w:rPr>
                <w:rFonts w:ascii="Calibri" w:hAnsi="Calibri" w:cs="Calibri"/>
                <w:bCs/>
                <w:sz w:val="20"/>
              </w:rPr>
              <w:t>KR AŠSK ČR KK</w:t>
            </w:r>
          </w:p>
        </w:tc>
        <w:tc>
          <w:tcPr>
            <w:tcW w:w="1386" w:type="dxa"/>
            <w:vAlign w:val="center"/>
          </w:tcPr>
          <w:p w14:paraId="64B8BBD5" w14:textId="77777777" w:rsidR="000553FF" w:rsidRPr="00932FD6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1E0AB5B8" w14:textId="77777777" w:rsidR="000553FF" w:rsidRPr="00932FD6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  <w:r w:rsidRPr="00932FD6">
              <w:rPr>
                <w:rFonts w:ascii="Calibri" w:hAnsi="Calibri" w:cs="Calibri"/>
                <w:sz w:val="20"/>
              </w:rPr>
              <w:t>březen 2026</w:t>
            </w:r>
          </w:p>
          <w:p w14:paraId="3BCAAD46" w14:textId="77777777" w:rsidR="000553FF" w:rsidRDefault="000553FF" w:rsidP="000553FF">
            <w:pPr>
              <w:jc w:val="center"/>
            </w:pPr>
          </w:p>
        </w:tc>
        <w:tc>
          <w:tcPr>
            <w:tcW w:w="1898" w:type="dxa"/>
            <w:vAlign w:val="center"/>
          </w:tcPr>
          <w:p w14:paraId="1BEA176E" w14:textId="4E960374" w:rsidR="000553FF" w:rsidRPr="00932FD6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  <w:r w:rsidRPr="00932FD6">
              <w:rPr>
                <w:rFonts w:ascii="Calibri" w:hAnsi="Calibri" w:cs="Calibri"/>
                <w:sz w:val="20"/>
              </w:rPr>
              <w:t>AŠSK ČR z dotace</w:t>
            </w:r>
          </w:p>
          <w:p w14:paraId="7E91AAA7" w14:textId="712D24F8" w:rsidR="000553FF" w:rsidRPr="00932FD6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  <w:r w:rsidRPr="00932FD6">
              <w:rPr>
                <w:rFonts w:ascii="Calibri" w:hAnsi="Calibri" w:cs="Calibri"/>
                <w:sz w:val="20"/>
              </w:rPr>
              <w:t>Karlovarského kraje</w:t>
            </w:r>
          </w:p>
          <w:p w14:paraId="6966374F" w14:textId="77777777" w:rsidR="000553FF" w:rsidRDefault="000553FF" w:rsidP="000553FF">
            <w:pPr>
              <w:jc w:val="center"/>
            </w:pPr>
          </w:p>
        </w:tc>
        <w:tc>
          <w:tcPr>
            <w:tcW w:w="1300" w:type="dxa"/>
            <w:vAlign w:val="center"/>
          </w:tcPr>
          <w:p w14:paraId="1164CC96" w14:textId="7CB39C9A" w:rsidR="000553FF" w:rsidRDefault="000553FF" w:rsidP="000553FF">
            <w:pPr>
              <w:jc w:val="center"/>
            </w:pPr>
            <w:r>
              <w:t>---</w:t>
            </w:r>
          </w:p>
        </w:tc>
        <w:tc>
          <w:tcPr>
            <w:tcW w:w="1565" w:type="dxa"/>
            <w:vAlign w:val="center"/>
          </w:tcPr>
          <w:p w14:paraId="4802A81C" w14:textId="003AAD6A" w:rsidR="008138EB" w:rsidRDefault="008138EB" w:rsidP="000553FF">
            <w:pPr>
              <w:jc w:val="center"/>
            </w:pPr>
            <w:r>
              <w:t>19. 3. 2026</w:t>
            </w:r>
          </w:p>
          <w:p w14:paraId="47749497" w14:textId="63A33574" w:rsidR="008138EB" w:rsidRDefault="008138EB" w:rsidP="000553FF">
            <w:pPr>
              <w:jc w:val="center"/>
            </w:pPr>
            <w:r>
              <w:t>(čtvrtek)</w:t>
            </w:r>
          </w:p>
          <w:p w14:paraId="630945C5" w14:textId="313E8F0D" w:rsidR="000553FF" w:rsidRDefault="000553FF" w:rsidP="000553FF">
            <w:pPr>
              <w:jc w:val="center"/>
            </w:pPr>
            <w:r>
              <w:t>ZŠ JAK KV</w:t>
            </w:r>
          </w:p>
        </w:tc>
        <w:tc>
          <w:tcPr>
            <w:tcW w:w="1438" w:type="dxa"/>
            <w:vAlign w:val="center"/>
          </w:tcPr>
          <w:p w14:paraId="354CC4C0" w14:textId="77777777" w:rsidR="000553FF" w:rsidRPr="000553FF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5D24CBCC" w14:textId="77777777" w:rsidR="000553FF" w:rsidRPr="000553FF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  <w:r w:rsidRPr="000553FF">
              <w:rPr>
                <w:rFonts w:ascii="Calibri" w:hAnsi="Calibri" w:cs="Calibri"/>
                <w:sz w:val="20"/>
              </w:rPr>
              <w:t>26. 03. 2026 (čtvrtek)</w:t>
            </w:r>
          </w:p>
          <w:p w14:paraId="67AB26FA" w14:textId="77777777" w:rsidR="000553FF" w:rsidRPr="000553FF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  <w:r w:rsidRPr="000553FF">
              <w:rPr>
                <w:rFonts w:ascii="Calibri" w:hAnsi="Calibri" w:cs="Calibri"/>
                <w:sz w:val="20"/>
              </w:rPr>
              <w:t>ZŠ Sokolov,</w:t>
            </w:r>
          </w:p>
          <w:p w14:paraId="2C0324CE" w14:textId="77777777" w:rsidR="000553FF" w:rsidRPr="000553FF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  <w:r w:rsidRPr="000553FF">
              <w:rPr>
                <w:rFonts w:ascii="Calibri" w:hAnsi="Calibri" w:cs="Calibri"/>
                <w:sz w:val="20"/>
              </w:rPr>
              <w:t>Běžecká</w:t>
            </w:r>
          </w:p>
          <w:p w14:paraId="75C68801" w14:textId="77777777" w:rsidR="000553FF" w:rsidRPr="000553FF" w:rsidRDefault="000553FF" w:rsidP="000553FF">
            <w:pPr>
              <w:jc w:val="center"/>
            </w:pPr>
          </w:p>
        </w:tc>
      </w:tr>
      <w:tr w:rsidR="0D6197FE" w14:paraId="289DB06A" w14:textId="77777777" w:rsidTr="30232FE4">
        <w:trPr>
          <w:trHeight w:val="774"/>
        </w:trPr>
        <w:tc>
          <w:tcPr>
            <w:tcW w:w="1507" w:type="dxa"/>
            <w:vAlign w:val="center"/>
          </w:tcPr>
          <w:p w14:paraId="138CFE22" w14:textId="53E943E4" w:rsidR="0D6197FE" w:rsidRDefault="0D6197FE" w:rsidP="0D6197FE">
            <w:pPr>
              <w:jc w:val="center"/>
            </w:pPr>
            <w:r w:rsidRPr="0D6197FE">
              <w:rPr>
                <w:rFonts w:ascii="Calibri" w:hAnsi="Calibri" w:cs="Calibri"/>
                <w:b/>
                <w:bCs/>
                <w:sz w:val="20"/>
                <w:szCs w:val="20"/>
              </w:rPr>
              <w:t>ŠTAFETOVÝ POHÁR - atletika</w:t>
            </w:r>
          </w:p>
          <w:p w14:paraId="0DD0D5DA" w14:textId="14A339A8" w:rsidR="0D6197FE" w:rsidRDefault="0D6197FE" w:rsidP="0D6197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D6197FE">
              <w:rPr>
                <w:rFonts w:ascii="Calibri" w:hAnsi="Calibri" w:cs="Calibri"/>
                <w:sz w:val="20"/>
                <w:szCs w:val="20"/>
              </w:rPr>
              <w:t>Kat. I. a II</w:t>
            </w:r>
          </w:p>
        </w:tc>
        <w:tc>
          <w:tcPr>
            <w:tcW w:w="1386" w:type="dxa"/>
            <w:vAlign w:val="center"/>
          </w:tcPr>
          <w:p w14:paraId="2A6FDF54" w14:textId="5FE45A0C" w:rsidR="0D6197FE" w:rsidRDefault="0D6197FE" w:rsidP="0D6197FE">
            <w:pPr>
              <w:jc w:val="center"/>
            </w:pPr>
            <w:r w:rsidRPr="0D6197FE">
              <w:rPr>
                <w:rFonts w:ascii="Calibri" w:hAnsi="Calibri" w:cs="Calibri"/>
                <w:sz w:val="20"/>
                <w:szCs w:val="20"/>
              </w:rPr>
              <w:t>Duben 2026</w:t>
            </w:r>
          </w:p>
        </w:tc>
        <w:tc>
          <w:tcPr>
            <w:tcW w:w="1898" w:type="dxa"/>
            <w:vAlign w:val="center"/>
          </w:tcPr>
          <w:p w14:paraId="3C9BA7B1" w14:textId="407E31A0" w:rsidR="0D6197FE" w:rsidRDefault="0D6197FE" w:rsidP="0D6197FE">
            <w:pPr>
              <w:jc w:val="center"/>
            </w:pPr>
            <w:commentRangeStart w:id="0"/>
            <w:r w:rsidRPr="0D6197FE">
              <w:rPr>
                <w:rFonts w:ascii="Calibri" w:hAnsi="Calibri" w:cs="Calibri"/>
                <w:sz w:val="20"/>
                <w:szCs w:val="20"/>
              </w:rPr>
              <w:t>Český atletický svaz</w:t>
            </w:r>
            <w:commentRangeEnd w:id="0"/>
            <w:r w:rsidRPr="0D6197FE">
              <w:rPr>
                <w:rStyle w:val="Odkaznakoment"/>
                <w:rFonts w:ascii="Calibri" w:hAnsi="Calibri" w:cs="Calibri"/>
                <w:sz w:val="20"/>
                <w:szCs w:val="20"/>
              </w:rPr>
              <w:commentReference w:id="0"/>
            </w:r>
            <w:r w:rsidRPr="0D6197F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vAlign w:val="center"/>
          </w:tcPr>
          <w:p w14:paraId="75F8CAA4" w14:textId="33D32890" w:rsidR="0D6197FE" w:rsidRDefault="0D6197FE" w:rsidP="0D6197FE">
            <w:pPr>
              <w:jc w:val="center"/>
            </w:pPr>
            <w:r>
              <w:t>---</w:t>
            </w:r>
          </w:p>
        </w:tc>
        <w:tc>
          <w:tcPr>
            <w:tcW w:w="1565" w:type="dxa"/>
            <w:vAlign w:val="center"/>
          </w:tcPr>
          <w:p w14:paraId="6D45531C" w14:textId="74965075" w:rsidR="0D6197FE" w:rsidRDefault="0D6197FE" w:rsidP="0D6197FE">
            <w:pPr>
              <w:jc w:val="center"/>
              <w:rPr>
                <w:sz w:val="20"/>
                <w:szCs w:val="20"/>
              </w:rPr>
            </w:pPr>
            <w:r w:rsidRPr="0D6197FE">
              <w:rPr>
                <w:sz w:val="20"/>
                <w:szCs w:val="20"/>
              </w:rPr>
              <w:t>22.4.2026</w:t>
            </w:r>
          </w:p>
          <w:p w14:paraId="66FE4CA5" w14:textId="2AFF1805" w:rsidR="0D6197FE" w:rsidRDefault="0D6197FE" w:rsidP="0D6197FE">
            <w:pPr>
              <w:jc w:val="center"/>
              <w:rPr>
                <w:sz w:val="20"/>
                <w:szCs w:val="20"/>
              </w:rPr>
            </w:pPr>
            <w:r w:rsidRPr="0D6197FE">
              <w:rPr>
                <w:sz w:val="20"/>
                <w:szCs w:val="20"/>
              </w:rPr>
              <w:t xml:space="preserve">Karlovy Vary - atletický stadion </w:t>
            </w:r>
          </w:p>
        </w:tc>
        <w:tc>
          <w:tcPr>
            <w:tcW w:w="1438" w:type="dxa"/>
            <w:vAlign w:val="center"/>
          </w:tcPr>
          <w:p w14:paraId="74DFA6E2" w14:textId="61A5D238" w:rsidR="0D6197FE" w:rsidRDefault="0D6197FE" w:rsidP="0D6197FE">
            <w:pPr>
              <w:jc w:val="center"/>
            </w:pPr>
            <w:r w:rsidRPr="0D6197FE">
              <w:rPr>
                <w:rFonts w:ascii="Calibri" w:hAnsi="Calibri" w:cs="Calibri"/>
                <w:sz w:val="20"/>
                <w:szCs w:val="20"/>
              </w:rPr>
              <w:t>5.5.2026 Karlovy Vary - atletický stadion</w:t>
            </w:r>
          </w:p>
        </w:tc>
      </w:tr>
      <w:tr w:rsidR="000553FF" w14:paraId="103AB84E" w14:textId="77777777" w:rsidTr="30232FE4">
        <w:trPr>
          <w:trHeight w:val="774"/>
        </w:trPr>
        <w:tc>
          <w:tcPr>
            <w:tcW w:w="1507" w:type="dxa"/>
            <w:vAlign w:val="center"/>
          </w:tcPr>
          <w:p w14:paraId="0FA7C077" w14:textId="77777777" w:rsidR="000553FF" w:rsidRPr="00932FD6" w:rsidRDefault="000553FF" w:rsidP="000553F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32FD6">
              <w:rPr>
                <w:rFonts w:ascii="Calibri" w:hAnsi="Calibri" w:cs="Calibri"/>
                <w:b/>
                <w:sz w:val="20"/>
              </w:rPr>
              <w:t>MINIFOTBAL McDC</w:t>
            </w:r>
          </w:p>
          <w:p w14:paraId="61ED8D87" w14:textId="02DF2B92" w:rsidR="000553FF" w:rsidRPr="00932FD6" w:rsidRDefault="000553FF" w:rsidP="000553FF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932FD6">
              <w:rPr>
                <w:rFonts w:ascii="Calibri" w:hAnsi="Calibri" w:cs="Calibri"/>
                <w:bCs/>
                <w:sz w:val="20"/>
              </w:rPr>
              <w:t>kategorie-I,II, CH možné i D</w:t>
            </w:r>
          </w:p>
          <w:p w14:paraId="65DBE229" w14:textId="1E2F07B2" w:rsidR="000553FF" w:rsidRDefault="000553FF" w:rsidP="000553FF">
            <w:pPr>
              <w:jc w:val="center"/>
            </w:pPr>
            <w:r w:rsidRPr="00932FD6">
              <w:rPr>
                <w:rFonts w:ascii="Calibri" w:hAnsi="Calibri" w:cs="Calibri"/>
                <w:bCs/>
                <w:sz w:val="20"/>
              </w:rPr>
              <w:t xml:space="preserve">organizuje </w:t>
            </w:r>
            <w:r>
              <w:rPr>
                <w:rFonts w:ascii="Calibri" w:hAnsi="Calibri" w:cs="Calibri"/>
                <w:bCs/>
                <w:sz w:val="20"/>
              </w:rPr>
              <w:t xml:space="preserve">OR a </w:t>
            </w:r>
            <w:r w:rsidRPr="00932FD6">
              <w:rPr>
                <w:rFonts w:ascii="Calibri" w:hAnsi="Calibri" w:cs="Calibri"/>
                <w:bCs/>
                <w:sz w:val="20"/>
              </w:rPr>
              <w:t>KR AŠSK ČR KK</w:t>
            </w:r>
          </w:p>
        </w:tc>
        <w:tc>
          <w:tcPr>
            <w:tcW w:w="1386" w:type="dxa"/>
            <w:vAlign w:val="center"/>
          </w:tcPr>
          <w:p w14:paraId="3F803D60" w14:textId="5762E1CA" w:rsidR="000553FF" w:rsidRDefault="000553FF" w:rsidP="000553FF">
            <w:pPr>
              <w:jc w:val="center"/>
            </w:pPr>
            <w:r w:rsidRPr="00932FD6">
              <w:rPr>
                <w:rFonts w:ascii="Calibri" w:hAnsi="Calibri" w:cs="Calibri"/>
                <w:sz w:val="20"/>
              </w:rPr>
              <w:t>květen 2026</w:t>
            </w:r>
          </w:p>
        </w:tc>
        <w:tc>
          <w:tcPr>
            <w:tcW w:w="1898" w:type="dxa"/>
            <w:vAlign w:val="center"/>
          </w:tcPr>
          <w:p w14:paraId="077CE36B" w14:textId="6BF033A7" w:rsidR="000553FF" w:rsidRPr="00932FD6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  <w:r w:rsidRPr="00932FD6">
              <w:rPr>
                <w:rFonts w:ascii="Calibri" w:hAnsi="Calibri" w:cs="Calibri"/>
                <w:sz w:val="20"/>
              </w:rPr>
              <w:softHyphen/>
              <w:t>MŠMT McDC</w:t>
            </w:r>
          </w:p>
          <w:p w14:paraId="35BF56BB" w14:textId="77777777" w:rsidR="000553FF" w:rsidRDefault="000553FF" w:rsidP="000553FF">
            <w:pPr>
              <w:jc w:val="center"/>
            </w:pPr>
          </w:p>
        </w:tc>
        <w:tc>
          <w:tcPr>
            <w:tcW w:w="1300" w:type="dxa"/>
            <w:vAlign w:val="center"/>
          </w:tcPr>
          <w:p w14:paraId="086F0905" w14:textId="6818BA6E" w:rsidR="000553FF" w:rsidRDefault="000553FF" w:rsidP="000553FF">
            <w:pPr>
              <w:jc w:val="center"/>
            </w:pPr>
          </w:p>
        </w:tc>
        <w:tc>
          <w:tcPr>
            <w:tcW w:w="1565" w:type="dxa"/>
            <w:vAlign w:val="center"/>
          </w:tcPr>
          <w:p w14:paraId="26B9CA6D" w14:textId="77777777" w:rsidR="000553FF" w:rsidRDefault="000553FF" w:rsidP="000553FF">
            <w:pPr>
              <w:jc w:val="center"/>
            </w:pPr>
          </w:p>
        </w:tc>
        <w:tc>
          <w:tcPr>
            <w:tcW w:w="1438" w:type="dxa"/>
            <w:vAlign w:val="center"/>
          </w:tcPr>
          <w:p w14:paraId="5D2D3BF6" w14:textId="77777777" w:rsidR="000553FF" w:rsidRPr="000553FF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2B624022" w14:textId="77777777" w:rsidR="000553FF" w:rsidRPr="000553FF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  <w:r w:rsidRPr="000553FF">
              <w:rPr>
                <w:rFonts w:ascii="Calibri" w:hAnsi="Calibri" w:cs="Calibri"/>
                <w:sz w:val="20"/>
              </w:rPr>
              <w:t>18. 05. 2026 (pondělí)</w:t>
            </w:r>
          </w:p>
          <w:p w14:paraId="7343242D" w14:textId="77777777" w:rsidR="000553FF" w:rsidRPr="000553FF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  <w:r w:rsidRPr="000553FF">
              <w:rPr>
                <w:rFonts w:ascii="Calibri" w:hAnsi="Calibri" w:cs="Calibri"/>
                <w:sz w:val="20"/>
              </w:rPr>
              <w:t>ZŠ Sokolov,</w:t>
            </w:r>
          </w:p>
          <w:p w14:paraId="71CFCBA7" w14:textId="77777777" w:rsidR="000553FF" w:rsidRPr="000553FF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  <w:r w:rsidRPr="000553FF">
              <w:rPr>
                <w:rFonts w:ascii="Calibri" w:hAnsi="Calibri" w:cs="Calibri"/>
                <w:sz w:val="20"/>
              </w:rPr>
              <w:t>Pionýrů</w:t>
            </w:r>
          </w:p>
          <w:p w14:paraId="4097879F" w14:textId="77777777" w:rsidR="000553FF" w:rsidRPr="000553FF" w:rsidRDefault="000553FF" w:rsidP="000553FF">
            <w:pPr>
              <w:jc w:val="center"/>
            </w:pPr>
          </w:p>
        </w:tc>
      </w:tr>
      <w:tr w:rsidR="000553FF" w14:paraId="42397898" w14:textId="77777777" w:rsidTr="30232FE4">
        <w:trPr>
          <w:trHeight w:val="774"/>
        </w:trPr>
        <w:tc>
          <w:tcPr>
            <w:tcW w:w="1507" w:type="dxa"/>
            <w:vAlign w:val="center"/>
          </w:tcPr>
          <w:p w14:paraId="31D43683" w14:textId="77777777" w:rsidR="000553FF" w:rsidRPr="00932FD6" w:rsidRDefault="000553FF" w:rsidP="000553F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32FD6">
              <w:rPr>
                <w:rFonts w:ascii="Calibri" w:hAnsi="Calibri" w:cs="Calibri"/>
                <w:b/>
                <w:sz w:val="20"/>
              </w:rPr>
              <w:t>VYBÍJENÁ-OTEVŘENÁ</w:t>
            </w:r>
          </w:p>
          <w:p w14:paraId="353C0A85" w14:textId="77777777" w:rsidR="000553FF" w:rsidRPr="00932FD6" w:rsidRDefault="000553FF" w:rsidP="000553FF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932FD6">
              <w:rPr>
                <w:rFonts w:ascii="Calibri" w:hAnsi="Calibri" w:cs="Calibri"/>
                <w:bCs/>
                <w:sz w:val="20"/>
              </w:rPr>
              <w:t>kategorie II</w:t>
            </w:r>
          </w:p>
          <w:p w14:paraId="774ED41B" w14:textId="57AB052A" w:rsidR="000553FF" w:rsidRPr="00932FD6" w:rsidRDefault="000553FF" w:rsidP="000553F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32FD6">
              <w:rPr>
                <w:rFonts w:ascii="Calibri" w:hAnsi="Calibri" w:cs="Calibri"/>
                <w:bCs/>
                <w:sz w:val="20"/>
              </w:rPr>
              <w:t xml:space="preserve">organizuje </w:t>
            </w:r>
            <w:r>
              <w:rPr>
                <w:rFonts w:ascii="Calibri" w:hAnsi="Calibri" w:cs="Calibri"/>
                <w:bCs/>
                <w:sz w:val="20"/>
              </w:rPr>
              <w:t xml:space="preserve">OR a </w:t>
            </w:r>
            <w:r w:rsidRPr="00932FD6">
              <w:rPr>
                <w:rFonts w:ascii="Calibri" w:hAnsi="Calibri" w:cs="Calibri"/>
                <w:bCs/>
                <w:sz w:val="20"/>
              </w:rPr>
              <w:t>KR AŠSK ČR KK</w:t>
            </w:r>
          </w:p>
        </w:tc>
        <w:tc>
          <w:tcPr>
            <w:tcW w:w="1386" w:type="dxa"/>
            <w:vAlign w:val="center"/>
          </w:tcPr>
          <w:p w14:paraId="672069FF" w14:textId="77777777" w:rsidR="000553FF" w:rsidRPr="00932FD6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618F5265" w14:textId="77777777" w:rsidR="000553FF" w:rsidRPr="00932FD6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  <w:r w:rsidRPr="00932FD6">
              <w:rPr>
                <w:rFonts w:ascii="Calibri" w:hAnsi="Calibri" w:cs="Calibri"/>
                <w:sz w:val="20"/>
              </w:rPr>
              <w:t>květen 2026</w:t>
            </w:r>
          </w:p>
          <w:p w14:paraId="262BFEEE" w14:textId="77777777" w:rsidR="000553FF" w:rsidRPr="00932FD6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898" w:type="dxa"/>
            <w:vAlign w:val="center"/>
          </w:tcPr>
          <w:p w14:paraId="00DFB254" w14:textId="5258E912" w:rsidR="000553FF" w:rsidRPr="00932FD6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  <w:r w:rsidRPr="000553FF">
              <w:rPr>
                <w:rFonts w:ascii="Calibri" w:hAnsi="Calibri" w:cs="Calibri"/>
                <w:sz w:val="20"/>
              </w:rPr>
              <w:t>MŠMT</w:t>
            </w:r>
          </w:p>
        </w:tc>
        <w:tc>
          <w:tcPr>
            <w:tcW w:w="1300" w:type="dxa"/>
            <w:vAlign w:val="center"/>
          </w:tcPr>
          <w:p w14:paraId="20C8E708" w14:textId="3979C200" w:rsidR="000553FF" w:rsidRDefault="000553FF" w:rsidP="000553FF">
            <w:pPr>
              <w:jc w:val="center"/>
            </w:pPr>
            <w:r>
              <w:t>---</w:t>
            </w:r>
          </w:p>
        </w:tc>
        <w:tc>
          <w:tcPr>
            <w:tcW w:w="1565" w:type="dxa"/>
            <w:vAlign w:val="center"/>
          </w:tcPr>
          <w:p w14:paraId="7192353A" w14:textId="2257AE20" w:rsidR="00C13E38" w:rsidRDefault="00C13E38" w:rsidP="00433045">
            <w:pPr>
              <w:jc w:val="center"/>
            </w:pPr>
            <w:r>
              <w:t>14.5.</w:t>
            </w:r>
            <w:r w:rsidR="00433045">
              <w:t xml:space="preserve"> 2026</w:t>
            </w:r>
          </w:p>
          <w:p w14:paraId="03C8965D" w14:textId="19D764CB" w:rsidR="000553FF" w:rsidRDefault="269F70D8" w:rsidP="000553FF">
            <w:pPr>
              <w:jc w:val="center"/>
            </w:pPr>
            <w:r>
              <w:t>ZŠ Dukelských hrdinů</w:t>
            </w:r>
          </w:p>
          <w:p w14:paraId="5653DF52" w14:textId="22FB9D93" w:rsidR="000553FF" w:rsidRDefault="269F70D8" w:rsidP="000553FF">
            <w:pPr>
              <w:jc w:val="center"/>
            </w:pPr>
            <w:r w:rsidRPr="00C13E38">
              <w:t>HMS</w:t>
            </w:r>
            <w:r w:rsidR="00C13E38">
              <w:t xml:space="preserve"> K. Vary</w:t>
            </w:r>
          </w:p>
        </w:tc>
        <w:tc>
          <w:tcPr>
            <w:tcW w:w="1438" w:type="dxa"/>
            <w:vAlign w:val="center"/>
          </w:tcPr>
          <w:p w14:paraId="37F24576" w14:textId="77777777" w:rsidR="000553FF" w:rsidRPr="000553FF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645F8540" w14:textId="77777777" w:rsidR="000553FF" w:rsidRPr="000553FF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  <w:r w:rsidRPr="000553FF">
              <w:rPr>
                <w:rFonts w:ascii="Calibri" w:hAnsi="Calibri" w:cs="Calibri"/>
                <w:sz w:val="20"/>
              </w:rPr>
              <w:t>22. 05. 2026 (pátek)</w:t>
            </w:r>
          </w:p>
          <w:p w14:paraId="3F87C9BB" w14:textId="77777777" w:rsidR="000553FF" w:rsidRPr="000553FF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  <w:r w:rsidRPr="000553FF">
              <w:rPr>
                <w:rFonts w:ascii="Calibri" w:hAnsi="Calibri" w:cs="Calibri"/>
                <w:sz w:val="20"/>
              </w:rPr>
              <w:t>ZŠ Sokolov,</w:t>
            </w:r>
          </w:p>
          <w:p w14:paraId="5752F0D6" w14:textId="77777777" w:rsidR="000553FF" w:rsidRPr="000553FF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  <w:r w:rsidRPr="000553FF">
              <w:rPr>
                <w:rFonts w:ascii="Calibri" w:hAnsi="Calibri" w:cs="Calibri"/>
                <w:sz w:val="20"/>
              </w:rPr>
              <w:t>Běžecká</w:t>
            </w:r>
          </w:p>
          <w:p w14:paraId="6AAB21B8" w14:textId="77777777" w:rsidR="000553FF" w:rsidRPr="000553FF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553FF" w14:paraId="4D42AFF5" w14:textId="77777777" w:rsidTr="30232FE4">
        <w:trPr>
          <w:trHeight w:val="774"/>
        </w:trPr>
        <w:tc>
          <w:tcPr>
            <w:tcW w:w="1507" w:type="dxa"/>
            <w:vAlign w:val="center"/>
          </w:tcPr>
          <w:p w14:paraId="5B991D5C" w14:textId="77777777" w:rsidR="000553FF" w:rsidRPr="000553FF" w:rsidRDefault="000553FF" w:rsidP="000553F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0553FF">
              <w:rPr>
                <w:rFonts w:ascii="Calibri" w:hAnsi="Calibri" w:cs="Calibri"/>
                <w:b/>
                <w:sz w:val="20"/>
              </w:rPr>
              <w:t>ATLETICKÝ TROJBOJ</w:t>
            </w:r>
          </w:p>
          <w:p w14:paraId="1C083F38" w14:textId="22B24ECF" w:rsidR="000553FF" w:rsidRPr="00932FD6" w:rsidRDefault="000553FF" w:rsidP="000553FF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932FD6">
              <w:rPr>
                <w:rFonts w:ascii="Calibri" w:hAnsi="Calibri" w:cs="Calibri"/>
                <w:bCs/>
                <w:sz w:val="20"/>
              </w:rPr>
              <w:t>kategorie-</w:t>
            </w:r>
            <w:r w:rsidR="00821BBF">
              <w:rPr>
                <w:rFonts w:ascii="Calibri" w:hAnsi="Calibri" w:cs="Calibri"/>
                <w:bCs/>
                <w:sz w:val="20"/>
              </w:rPr>
              <w:t xml:space="preserve">I, </w:t>
            </w:r>
            <w:r w:rsidRPr="00932FD6">
              <w:rPr>
                <w:rFonts w:ascii="Calibri" w:hAnsi="Calibri" w:cs="Calibri"/>
                <w:bCs/>
                <w:sz w:val="20"/>
              </w:rPr>
              <w:t>II SM-D+CH</w:t>
            </w:r>
          </w:p>
          <w:p w14:paraId="525417F4" w14:textId="19624022" w:rsidR="000553FF" w:rsidRPr="00932FD6" w:rsidRDefault="000553FF" w:rsidP="000553F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32FD6">
              <w:rPr>
                <w:rFonts w:ascii="Calibri" w:hAnsi="Calibri" w:cs="Calibri"/>
                <w:bCs/>
                <w:sz w:val="20"/>
              </w:rPr>
              <w:t xml:space="preserve">organizuje </w:t>
            </w:r>
            <w:r>
              <w:rPr>
                <w:rFonts w:ascii="Calibri" w:hAnsi="Calibri" w:cs="Calibri"/>
                <w:bCs/>
                <w:sz w:val="20"/>
              </w:rPr>
              <w:t xml:space="preserve">OR a </w:t>
            </w:r>
            <w:r w:rsidRPr="00932FD6">
              <w:rPr>
                <w:rFonts w:ascii="Calibri" w:hAnsi="Calibri" w:cs="Calibri"/>
                <w:bCs/>
                <w:sz w:val="20"/>
              </w:rPr>
              <w:t>KR AŠSK ČR KK</w:t>
            </w:r>
          </w:p>
        </w:tc>
        <w:tc>
          <w:tcPr>
            <w:tcW w:w="1386" w:type="dxa"/>
            <w:vAlign w:val="center"/>
          </w:tcPr>
          <w:p w14:paraId="31806AD1" w14:textId="77777777" w:rsidR="000553FF" w:rsidRPr="00932FD6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268EB436" w14:textId="0672D2C4" w:rsidR="000553FF" w:rsidRPr="00932FD6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květen/</w:t>
            </w:r>
            <w:r w:rsidRPr="00932FD6">
              <w:rPr>
                <w:rFonts w:ascii="Calibri" w:hAnsi="Calibri" w:cs="Calibri"/>
                <w:sz w:val="20"/>
              </w:rPr>
              <w:t>červen 2026</w:t>
            </w:r>
          </w:p>
          <w:p w14:paraId="7F27D8F5" w14:textId="77777777" w:rsidR="000553FF" w:rsidRPr="00932FD6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898" w:type="dxa"/>
            <w:vAlign w:val="center"/>
          </w:tcPr>
          <w:p w14:paraId="4BA43EC1" w14:textId="205C9D12" w:rsidR="000553FF" w:rsidRPr="00932FD6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  <w:r w:rsidRPr="00932FD6">
              <w:rPr>
                <w:rFonts w:ascii="Calibri" w:hAnsi="Calibri" w:cs="Calibri"/>
                <w:sz w:val="20"/>
              </w:rPr>
              <w:t>AŠSK ČR z dotace</w:t>
            </w:r>
          </w:p>
          <w:p w14:paraId="7708425C" w14:textId="78FA8DB8" w:rsidR="000553FF" w:rsidRPr="00932FD6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  <w:r w:rsidRPr="00932FD6">
              <w:rPr>
                <w:rFonts w:ascii="Calibri" w:hAnsi="Calibri" w:cs="Calibri"/>
                <w:sz w:val="20"/>
              </w:rPr>
              <w:t>Karlovarského kraje</w:t>
            </w:r>
          </w:p>
          <w:p w14:paraId="36BB2FBB" w14:textId="77777777" w:rsidR="000553FF" w:rsidRPr="00932FD6" w:rsidRDefault="000553FF" w:rsidP="000553FF">
            <w:pPr>
              <w:jc w:val="center"/>
              <w:rPr>
                <w:rFonts w:ascii="Calibri" w:hAnsi="Calibri" w:cs="Calibri"/>
                <w:color w:val="FF0000"/>
                <w:sz w:val="20"/>
              </w:rPr>
            </w:pPr>
          </w:p>
        </w:tc>
        <w:tc>
          <w:tcPr>
            <w:tcW w:w="1300" w:type="dxa"/>
            <w:vAlign w:val="center"/>
          </w:tcPr>
          <w:p w14:paraId="4622F52C" w14:textId="0F144F46" w:rsidR="000553FF" w:rsidRDefault="000553FF" w:rsidP="000553FF">
            <w:pPr>
              <w:jc w:val="center"/>
            </w:pPr>
            <w:r>
              <w:t>---</w:t>
            </w:r>
          </w:p>
        </w:tc>
        <w:tc>
          <w:tcPr>
            <w:tcW w:w="1565" w:type="dxa"/>
            <w:vAlign w:val="center"/>
          </w:tcPr>
          <w:p w14:paraId="46246377" w14:textId="5F01DCE1" w:rsidR="000553FF" w:rsidRDefault="000553FF" w:rsidP="000553FF">
            <w:pPr>
              <w:jc w:val="center"/>
            </w:pPr>
            <w:r>
              <w:t>ZŠ a ZUŠ Šmeralova</w:t>
            </w:r>
          </w:p>
        </w:tc>
        <w:tc>
          <w:tcPr>
            <w:tcW w:w="1438" w:type="dxa"/>
            <w:vAlign w:val="center"/>
          </w:tcPr>
          <w:p w14:paraId="12E6B1DF" w14:textId="77777777" w:rsidR="000553FF" w:rsidRPr="000553FF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  <w:r w:rsidRPr="000553FF">
              <w:rPr>
                <w:rFonts w:ascii="Calibri" w:hAnsi="Calibri" w:cs="Calibri"/>
                <w:sz w:val="20"/>
              </w:rPr>
              <w:t>04. 06. 2026 (čtvrtek)</w:t>
            </w:r>
          </w:p>
          <w:p w14:paraId="37426199" w14:textId="3F1BB604" w:rsidR="000553FF" w:rsidRPr="000553FF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  <w:r w:rsidRPr="000553FF">
              <w:rPr>
                <w:rFonts w:ascii="Calibri" w:hAnsi="Calibri" w:cs="Calibri"/>
                <w:sz w:val="20"/>
              </w:rPr>
              <w:t>ZŠ Fr. Lázně,</w:t>
            </w:r>
          </w:p>
          <w:p w14:paraId="10011A11" w14:textId="77777777" w:rsidR="000553FF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  <w:r w:rsidRPr="000553FF">
              <w:rPr>
                <w:rFonts w:ascii="Calibri" w:hAnsi="Calibri" w:cs="Calibri"/>
                <w:sz w:val="20"/>
              </w:rPr>
              <w:t>Česká</w:t>
            </w:r>
          </w:p>
          <w:p w14:paraId="7D0894D5" w14:textId="60195C6E" w:rsidR="00821BBF" w:rsidRPr="000553FF" w:rsidRDefault="00821BBF" w:rsidP="000553FF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Pouze kat. II</w:t>
            </w:r>
          </w:p>
        </w:tc>
      </w:tr>
      <w:tr w:rsidR="000553FF" w14:paraId="6365F064" w14:textId="77777777" w:rsidTr="30232FE4">
        <w:trPr>
          <w:trHeight w:val="774"/>
        </w:trPr>
        <w:tc>
          <w:tcPr>
            <w:tcW w:w="9094" w:type="dxa"/>
            <w:gridSpan w:val="6"/>
            <w:vAlign w:val="center"/>
          </w:tcPr>
          <w:p w14:paraId="41CFFE92" w14:textId="40294F3B" w:rsidR="000553FF" w:rsidRPr="000553FF" w:rsidRDefault="000553FF" w:rsidP="000553FF">
            <w:pPr>
              <w:jc w:val="center"/>
              <w:rPr>
                <w:rFonts w:ascii="Calibri" w:hAnsi="Calibri" w:cs="Calibri"/>
                <w:b/>
                <w:bCs/>
                <w:sz w:val="20"/>
                <w:highlight w:val="green"/>
              </w:rPr>
            </w:pPr>
            <w:r w:rsidRPr="000553FF">
              <w:rPr>
                <w:rFonts w:ascii="Calibri" w:hAnsi="Calibri" w:cs="Calibri"/>
                <w:b/>
                <w:bCs/>
                <w:sz w:val="20"/>
              </w:rPr>
              <w:t>2. stupeň ZŠ</w:t>
            </w:r>
          </w:p>
        </w:tc>
      </w:tr>
      <w:tr w:rsidR="000553FF" w14:paraId="739B13C7" w14:textId="77777777" w:rsidTr="30232FE4">
        <w:trPr>
          <w:trHeight w:val="774"/>
        </w:trPr>
        <w:tc>
          <w:tcPr>
            <w:tcW w:w="1507" w:type="dxa"/>
            <w:vAlign w:val="center"/>
          </w:tcPr>
          <w:p w14:paraId="58C425DC" w14:textId="38267CBB" w:rsidR="000553FF" w:rsidRPr="00932FD6" w:rsidRDefault="000553FF" w:rsidP="000553F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0053F5">
              <w:rPr>
                <w:rFonts w:ascii="Calibri" w:hAnsi="Calibri" w:cs="Calibri"/>
                <w:b/>
                <w:sz w:val="20"/>
                <w:szCs w:val="20"/>
              </w:rPr>
              <w:t>název soutěže</w:t>
            </w:r>
          </w:p>
        </w:tc>
        <w:tc>
          <w:tcPr>
            <w:tcW w:w="1386" w:type="dxa"/>
            <w:vAlign w:val="center"/>
          </w:tcPr>
          <w:p w14:paraId="77ED5A96" w14:textId="378BEC86" w:rsidR="000553FF" w:rsidRPr="00932FD6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  <w:r w:rsidRPr="000053F5">
              <w:rPr>
                <w:rFonts w:ascii="Calibri" w:hAnsi="Calibri" w:cs="Calibri"/>
                <w:b/>
                <w:sz w:val="20"/>
                <w:szCs w:val="20"/>
              </w:rPr>
              <w:t>Měsíc/rok</w:t>
            </w:r>
          </w:p>
        </w:tc>
        <w:tc>
          <w:tcPr>
            <w:tcW w:w="1898" w:type="dxa"/>
            <w:vAlign w:val="center"/>
          </w:tcPr>
          <w:p w14:paraId="67B91B62" w14:textId="0DFD9B50" w:rsidR="000553FF" w:rsidRPr="00932FD6" w:rsidRDefault="000553FF" w:rsidP="000553FF">
            <w:pPr>
              <w:jc w:val="center"/>
              <w:rPr>
                <w:rFonts w:ascii="Calibri" w:hAnsi="Calibri" w:cs="Calibri"/>
                <w:color w:val="FF0000"/>
                <w:sz w:val="20"/>
              </w:rPr>
            </w:pPr>
            <w:r w:rsidRPr="000053F5">
              <w:rPr>
                <w:rFonts w:ascii="Calibri" w:hAnsi="Calibri" w:cs="Calibri"/>
                <w:b/>
                <w:sz w:val="20"/>
                <w:szCs w:val="20"/>
              </w:rPr>
              <w:t>financuje</w:t>
            </w:r>
          </w:p>
        </w:tc>
        <w:tc>
          <w:tcPr>
            <w:tcW w:w="1300" w:type="dxa"/>
            <w:vAlign w:val="center"/>
          </w:tcPr>
          <w:p w14:paraId="435C7836" w14:textId="553BFC3E" w:rsidR="000553FF" w:rsidRDefault="000553FF" w:rsidP="000553FF">
            <w:pPr>
              <w:jc w:val="center"/>
            </w:pPr>
            <w:r>
              <w:rPr>
                <w:rFonts w:ascii="Calibri" w:hAnsi="Calibri" w:cs="Calibri"/>
                <w:b/>
                <w:sz w:val="20"/>
              </w:rPr>
              <w:t>Skupina okresního kola</w:t>
            </w:r>
          </w:p>
        </w:tc>
        <w:tc>
          <w:tcPr>
            <w:tcW w:w="1565" w:type="dxa"/>
            <w:vAlign w:val="center"/>
          </w:tcPr>
          <w:p w14:paraId="4D7C81E3" w14:textId="7948A87E" w:rsidR="000553FF" w:rsidRDefault="000553FF" w:rsidP="000553FF">
            <w:pPr>
              <w:jc w:val="center"/>
            </w:pPr>
            <w:r>
              <w:rPr>
                <w:rFonts w:ascii="Calibri" w:hAnsi="Calibri" w:cs="Calibri"/>
                <w:b/>
                <w:sz w:val="20"/>
              </w:rPr>
              <w:t>Okresní kolo</w:t>
            </w:r>
          </w:p>
        </w:tc>
        <w:tc>
          <w:tcPr>
            <w:tcW w:w="1438" w:type="dxa"/>
            <w:vAlign w:val="center"/>
          </w:tcPr>
          <w:p w14:paraId="3C8FCC3D" w14:textId="7374DF09" w:rsidR="000553FF" w:rsidRPr="00932FD6" w:rsidRDefault="000553FF" w:rsidP="000553FF">
            <w:pPr>
              <w:jc w:val="center"/>
              <w:rPr>
                <w:rFonts w:ascii="Calibri" w:hAnsi="Calibri" w:cs="Calibri"/>
                <w:sz w:val="20"/>
                <w:highlight w:val="green"/>
              </w:rPr>
            </w:pPr>
            <w:r>
              <w:rPr>
                <w:rFonts w:ascii="Calibri" w:hAnsi="Calibri" w:cs="Calibri"/>
                <w:b/>
                <w:sz w:val="20"/>
              </w:rPr>
              <w:t>K</w:t>
            </w:r>
            <w:r w:rsidRPr="000053F5">
              <w:rPr>
                <w:rFonts w:ascii="Calibri" w:hAnsi="Calibri" w:cs="Calibri"/>
                <w:b/>
                <w:sz w:val="20"/>
                <w:szCs w:val="20"/>
              </w:rPr>
              <w:t>rajské</w:t>
            </w: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0053F5">
              <w:rPr>
                <w:rFonts w:ascii="Calibri" w:hAnsi="Calibri" w:cs="Calibri"/>
                <w:b/>
                <w:sz w:val="20"/>
                <w:szCs w:val="20"/>
              </w:rPr>
              <w:t>kolo</w:t>
            </w:r>
          </w:p>
        </w:tc>
      </w:tr>
      <w:tr w:rsidR="000553FF" w14:paraId="250081B3" w14:textId="77777777" w:rsidTr="30232FE4">
        <w:trPr>
          <w:trHeight w:val="774"/>
        </w:trPr>
        <w:tc>
          <w:tcPr>
            <w:tcW w:w="1507" w:type="dxa"/>
            <w:vAlign w:val="center"/>
          </w:tcPr>
          <w:p w14:paraId="47B6013C" w14:textId="77777777" w:rsidR="000553FF" w:rsidRPr="000053F5" w:rsidRDefault="000553FF" w:rsidP="000553F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053F5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ŠPLH</w:t>
            </w:r>
          </w:p>
          <w:p w14:paraId="2C5A45CC" w14:textId="77777777" w:rsidR="000553FF" w:rsidRPr="000553FF" w:rsidRDefault="000553FF" w:rsidP="000553F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553FF">
              <w:rPr>
                <w:rFonts w:ascii="Calibri" w:hAnsi="Calibri" w:cs="Calibri"/>
                <w:bCs/>
                <w:sz w:val="20"/>
                <w:szCs w:val="20"/>
              </w:rPr>
              <w:t>kategorie III+IV-D, CH</w:t>
            </w:r>
          </w:p>
          <w:p w14:paraId="1F52AE69" w14:textId="1E346546" w:rsidR="000553FF" w:rsidRPr="00932FD6" w:rsidRDefault="000553FF" w:rsidP="000553F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0553FF">
              <w:rPr>
                <w:rFonts w:ascii="Calibri" w:hAnsi="Calibri" w:cs="Calibri"/>
                <w:bCs/>
                <w:sz w:val="20"/>
                <w:szCs w:val="20"/>
              </w:rPr>
              <w:t xml:space="preserve">organizuje: </w:t>
            </w:r>
            <w:r w:rsidRPr="000553FF">
              <w:rPr>
                <w:rFonts w:ascii="Calibri" w:hAnsi="Calibri" w:cs="Calibri"/>
                <w:bCs/>
                <w:sz w:val="20"/>
              </w:rPr>
              <w:t xml:space="preserve">OR a </w:t>
            </w:r>
            <w:r w:rsidRPr="000553FF">
              <w:rPr>
                <w:rFonts w:ascii="Calibri" w:hAnsi="Calibri" w:cs="Calibri"/>
                <w:bCs/>
                <w:sz w:val="20"/>
                <w:szCs w:val="20"/>
              </w:rPr>
              <w:t>KR AŠSK ČR</w:t>
            </w:r>
          </w:p>
        </w:tc>
        <w:tc>
          <w:tcPr>
            <w:tcW w:w="1386" w:type="dxa"/>
            <w:vAlign w:val="center"/>
          </w:tcPr>
          <w:p w14:paraId="41F9A206" w14:textId="5B1DF0D1" w:rsidR="000553FF" w:rsidRPr="00932FD6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  <w:r w:rsidRPr="000053F5">
              <w:rPr>
                <w:rFonts w:ascii="Calibri" w:hAnsi="Calibri" w:cs="Calibri"/>
                <w:color w:val="000000"/>
                <w:sz w:val="20"/>
                <w:szCs w:val="20"/>
              </w:rPr>
              <w:t>únor 2026</w:t>
            </w:r>
          </w:p>
        </w:tc>
        <w:tc>
          <w:tcPr>
            <w:tcW w:w="1898" w:type="dxa"/>
            <w:vAlign w:val="center"/>
          </w:tcPr>
          <w:p w14:paraId="26AC5938" w14:textId="77777777" w:rsidR="000553FF" w:rsidRPr="000053F5" w:rsidRDefault="000553FF" w:rsidP="000553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53F5">
              <w:rPr>
                <w:rFonts w:ascii="Calibri" w:hAnsi="Calibri" w:cs="Calibri"/>
                <w:sz w:val="20"/>
                <w:szCs w:val="20"/>
              </w:rPr>
              <w:t>AŠSK ČR z dotace</w:t>
            </w:r>
          </w:p>
          <w:p w14:paraId="3CE78446" w14:textId="2522A021" w:rsidR="000553FF" w:rsidRPr="000053F5" w:rsidRDefault="000553FF" w:rsidP="000553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53F5">
              <w:rPr>
                <w:rFonts w:ascii="Calibri" w:hAnsi="Calibri" w:cs="Calibri"/>
                <w:sz w:val="20"/>
                <w:szCs w:val="20"/>
              </w:rPr>
              <w:t>Karlovarského kraje</w:t>
            </w:r>
          </w:p>
          <w:p w14:paraId="20C99CA5" w14:textId="77777777" w:rsidR="000553FF" w:rsidRPr="00932FD6" w:rsidRDefault="000553FF" w:rsidP="000553FF">
            <w:pPr>
              <w:jc w:val="center"/>
              <w:rPr>
                <w:rFonts w:ascii="Calibri" w:hAnsi="Calibri" w:cs="Calibri"/>
                <w:color w:val="FF0000"/>
                <w:sz w:val="20"/>
              </w:rPr>
            </w:pPr>
          </w:p>
        </w:tc>
        <w:tc>
          <w:tcPr>
            <w:tcW w:w="1300" w:type="dxa"/>
            <w:vAlign w:val="center"/>
          </w:tcPr>
          <w:p w14:paraId="18CA3D7C" w14:textId="77777777" w:rsidR="000553FF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718B1EF6" w14:textId="21A57F89" w:rsidR="000553FF" w:rsidRDefault="000553FF" w:rsidP="000553FF">
            <w:pPr>
              <w:jc w:val="center"/>
            </w:pPr>
            <w:r>
              <w:rPr>
                <w:rFonts w:ascii="Calibri" w:hAnsi="Calibri" w:cs="Calibri"/>
                <w:sz w:val="20"/>
              </w:rPr>
              <w:t>---</w:t>
            </w:r>
          </w:p>
        </w:tc>
        <w:tc>
          <w:tcPr>
            <w:tcW w:w="1565" w:type="dxa"/>
            <w:vAlign w:val="center"/>
          </w:tcPr>
          <w:p w14:paraId="651A7B2A" w14:textId="18F14A4F" w:rsidR="000553FF" w:rsidRDefault="269F70D8" w:rsidP="000553FF">
            <w:pPr>
              <w:jc w:val="center"/>
            </w:pPr>
            <w:r w:rsidRPr="269F70D8">
              <w:rPr>
                <w:rFonts w:ascii="Calibri" w:hAnsi="Calibri" w:cs="Calibri"/>
                <w:sz w:val="20"/>
                <w:szCs w:val="20"/>
              </w:rPr>
              <w:t>17.2.2026</w:t>
            </w:r>
          </w:p>
          <w:p w14:paraId="171C8E05" w14:textId="1A8A57E5" w:rsidR="000553FF" w:rsidRDefault="269F70D8" w:rsidP="000553FF">
            <w:pPr>
              <w:jc w:val="center"/>
            </w:pPr>
            <w:r w:rsidRPr="269F70D8">
              <w:rPr>
                <w:rFonts w:ascii="Calibri" w:hAnsi="Calibri" w:cs="Calibri"/>
                <w:sz w:val="20"/>
                <w:szCs w:val="20"/>
              </w:rPr>
              <w:t>ZŠ Konečná</w:t>
            </w:r>
          </w:p>
          <w:p w14:paraId="012FA5FA" w14:textId="47124A68" w:rsidR="000553FF" w:rsidRDefault="269F70D8" w:rsidP="000553FF">
            <w:pPr>
              <w:jc w:val="center"/>
            </w:pPr>
            <w:r w:rsidRPr="269F70D8">
              <w:rPr>
                <w:rFonts w:ascii="Calibri" w:hAnsi="Calibri" w:cs="Calibri"/>
                <w:sz w:val="20"/>
                <w:szCs w:val="20"/>
              </w:rPr>
              <w:t>Všechny ka</w:t>
            </w:r>
            <w:r w:rsidR="00FB6B1A">
              <w:rPr>
                <w:rFonts w:ascii="Calibri" w:hAnsi="Calibri" w:cs="Calibri"/>
                <w:sz w:val="20"/>
                <w:szCs w:val="20"/>
              </w:rPr>
              <w:t>t</w:t>
            </w:r>
            <w:r w:rsidRPr="269F70D8">
              <w:rPr>
                <w:rFonts w:ascii="Calibri" w:hAnsi="Calibri" w:cs="Calibri"/>
                <w:sz w:val="20"/>
                <w:szCs w:val="20"/>
              </w:rPr>
              <w:t>egorie</w:t>
            </w:r>
          </w:p>
        </w:tc>
        <w:tc>
          <w:tcPr>
            <w:tcW w:w="1438" w:type="dxa"/>
            <w:vAlign w:val="center"/>
          </w:tcPr>
          <w:p w14:paraId="0149B924" w14:textId="77777777" w:rsidR="000553FF" w:rsidRPr="000053F5" w:rsidRDefault="000553FF" w:rsidP="000553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53F5">
              <w:rPr>
                <w:rFonts w:ascii="Calibri" w:hAnsi="Calibri" w:cs="Calibri"/>
                <w:sz w:val="20"/>
                <w:szCs w:val="20"/>
              </w:rPr>
              <w:t>3. 03. 2026 (úterý)</w:t>
            </w:r>
          </w:p>
          <w:p w14:paraId="0450391A" w14:textId="77777777" w:rsidR="000553FF" w:rsidRPr="000053F5" w:rsidRDefault="000553FF" w:rsidP="000553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53F5">
              <w:rPr>
                <w:rFonts w:ascii="Calibri" w:hAnsi="Calibri" w:cs="Calibri"/>
                <w:sz w:val="20"/>
                <w:szCs w:val="20"/>
              </w:rPr>
              <w:t>ZŠ Chodov,</w:t>
            </w:r>
          </w:p>
          <w:p w14:paraId="1BFF1CCC" w14:textId="14AB5591" w:rsidR="000553FF" w:rsidRPr="00932FD6" w:rsidRDefault="000553FF" w:rsidP="000553FF">
            <w:pPr>
              <w:jc w:val="center"/>
              <w:rPr>
                <w:rFonts w:ascii="Calibri" w:hAnsi="Calibri" w:cs="Calibri"/>
                <w:sz w:val="20"/>
                <w:highlight w:val="green"/>
              </w:rPr>
            </w:pPr>
            <w:r w:rsidRPr="000053F5">
              <w:rPr>
                <w:rFonts w:ascii="Calibri" w:hAnsi="Calibri" w:cs="Calibri"/>
                <w:sz w:val="20"/>
                <w:szCs w:val="20"/>
              </w:rPr>
              <w:t>Školní</w:t>
            </w:r>
          </w:p>
        </w:tc>
      </w:tr>
      <w:tr w:rsidR="000553FF" w14:paraId="11FCD629" w14:textId="77777777" w:rsidTr="30232FE4">
        <w:trPr>
          <w:trHeight w:val="774"/>
        </w:trPr>
        <w:tc>
          <w:tcPr>
            <w:tcW w:w="1507" w:type="dxa"/>
            <w:vAlign w:val="center"/>
          </w:tcPr>
          <w:p w14:paraId="0BFE66B7" w14:textId="77777777" w:rsidR="000553FF" w:rsidRPr="000053F5" w:rsidRDefault="000553FF" w:rsidP="000553F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053F5">
              <w:rPr>
                <w:rFonts w:ascii="Calibri" w:hAnsi="Calibri" w:cs="Calibri"/>
                <w:b/>
                <w:sz w:val="20"/>
                <w:szCs w:val="20"/>
              </w:rPr>
              <w:t>SPORTOVNÍ GYMNASTIKA</w:t>
            </w:r>
          </w:p>
          <w:p w14:paraId="39B7362E" w14:textId="77777777" w:rsidR="000553FF" w:rsidRPr="00821BBF" w:rsidRDefault="000553FF" w:rsidP="000553F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21BBF">
              <w:rPr>
                <w:rFonts w:ascii="Calibri" w:hAnsi="Calibri" w:cs="Calibri"/>
                <w:bCs/>
                <w:sz w:val="20"/>
                <w:szCs w:val="20"/>
              </w:rPr>
              <w:t>kategorie III+IV-D, CH</w:t>
            </w:r>
          </w:p>
          <w:p w14:paraId="1F7C68DD" w14:textId="44A65B7B" w:rsidR="000553FF" w:rsidRPr="00932FD6" w:rsidRDefault="000553FF" w:rsidP="000553F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821BBF">
              <w:rPr>
                <w:rFonts w:ascii="Calibri" w:hAnsi="Calibri" w:cs="Calibri"/>
                <w:bCs/>
                <w:sz w:val="20"/>
                <w:szCs w:val="20"/>
              </w:rPr>
              <w:t>organizuje: KR AŠSK ČR</w:t>
            </w:r>
          </w:p>
        </w:tc>
        <w:tc>
          <w:tcPr>
            <w:tcW w:w="1386" w:type="dxa"/>
            <w:vAlign w:val="center"/>
          </w:tcPr>
          <w:p w14:paraId="02CFA44B" w14:textId="3D1068C2" w:rsidR="000553FF" w:rsidRPr="00932FD6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  <w:r w:rsidRPr="000053F5">
              <w:rPr>
                <w:rFonts w:ascii="Calibri" w:hAnsi="Calibri" w:cs="Calibri"/>
                <w:color w:val="000000"/>
                <w:sz w:val="20"/>
                <w:szCs w:val="20"/>
              </w:rPr>
              <w:t>březen 2026</w:t>
            </w:r>
          </w:p>
        </w:tc>
        <w:tc>
          <w:tcPr>
            <w:tcW w:w="1898" w:type="dxa"/>
            <w:vAlign w:val="center"/>
          </w:tcPr>
          <w:p w14:paraId="398FA39B" w14:textId="77777777" w:rsidR="000553FF" w:rsidRPr="000053F5" w:rsidRDefault="000553FF" w:rsidP="000553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53F5">
              <w:rPr>
                <w:rFonts w:ascii="Calibri" w:hAnsi="Calibri" w:cs="Calibri"/>
                <w:sz w:val="20"/>
                <w:szCs w:val="20"/>
              </w:rPr>
              <w:t>AŠSK ČR z dotace</w:t>
            </w:r>
          </w:p>
          <w:p w14:paraId="568455F0" w14:textId="3C65E250" w:rsidR="000553FF" w:rsidRPr="000053F5" w:rsidRDefault="000553FF" w:rsidP="000553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53F5">
              <w:rPr>
                <w:rFonts w:ascii="Calibri" w:hAnsi="Calibri" w:cs="Calibri"/>
                <w:sz w:val="20"/>
                <w:szCs w:val="20"/>
              </w:rPr>
              <w:t>Karlovarského kraje</w:t>
            </w:r>
          </w:p>
          <w:p w14:paraId="72DE7D57" w14:textId="77777777" w:rsidR="000553FF" w:rsidRPr="00932FD6" w:rsidRDefault="000553FF" w:rsidP="000553FF">
            <w:pPr>
              <w:jc w:val="center"/>
              <w:rPr>
                <w:rFonts w:ascii="Calibri" w:hAnsi="Calibri" w:cs="Calibri"/>
                <w:color w:val="FF0000"/>
                <w:sz w:val="20"/>
              </w:rPr>
            </w:pPr>
          </w:p>
        </w:tc>
        <w:tc>
          <w:tcPr>
            <w:tcW w:w="1300" w:type="dxa"/>
            <w:vAlign w:val="center"/>
          </w:tcPr>
          <w:p w14:paraId="5C7B5B9E" w14:textId="2DE1AFDB" w:rsidR="000553FF" w:rsidRDefault="000553FF" w:rsidP="000553FF">
            <w:pPr>
              <w:jc w:val="center"/>
            </w:pPr>
            <w:r>
              <w:rPr>
                <w:rFonts w:ascii="Calibri" w:hAnsi="Calibri" w:cs="Calibri"/>
                <w:sz w:val="20"/>
              </w:rPr>
              <w:t>---</w:t>
            </w:r>
          </w:p>
        </w:tc>
        <w:tc>
          <w:tcPr>
            <w:tcW w:w="1565" w:type="dxa"/>
            <w:vAlign w:val="center"/>
          </w:tcPr>
          <w:p w14:paraId="46242BF7" w14:textId="77777777" w:rsidR="000553FF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Nekoná se,</w:t>
            </w:r>
          </w:p>
          <w:p w14:paraId="0376B004" w14:textId="74B7808A" w:rsidR="000553FF" w:rsidRDefault="000553FF" w:rsidP="000553FF">
            <w:pPr>
              <w:jc w:val="center"/>
            </w:pPr>
            <w:r>
              <w:rPr>
                <w:rFonts w:ascii="Calibri" w:hAnsi="Calibri" w:cs="Calibri"/>
                <w:sz w:val="20"/>
              </w:rPr>
              <w:t>zájemci individuálně do kraje</w:t>
            </w:r>
          </w:p>
        </w:tc>
        <w:tc>
          <w:tcPr>
            <w:tcW w:w="1438" w:type="dxa"/>
            <w:vAlign w:val="center"/>
          </w:tcPr>
          <w:p w14:paraId="3ECB17DB" w14:textId="77777777" w:rsidR="000553FF" w:rsidRPr="000053F5" w:rsidRDefault="000553FF" w:rsidP="000553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53F5">
              <w:rPr>
                <w:rFonts w:ascii="Calibri" w:hAnsi="Calibri" w:cs="Calibri"/>
                <w:sz w:val="20"/>
                <w:szCs w:val="20"/>
              </w:rPr>
              <w:t>18. 03. 2026 (středa)</w:t>
            </w:r>
          </w:p>
          <w:p w14:paraId="105F11CA" w14:textId="77777777" w:rsidR="000553FF" w:rsidRPr="000053F5" w:rsidRDefault="000553FF" w:rsidP="000553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53F5">
              <w:rPr>
                <w:rFonts w:ascii="Calibri" w:hAnsi="Calibri" w:cs="Calibri"/>
                <w:sz w:val="20"/>
                <w:szCs w:val="20"/>
              </w:rPr>
              <w:t>ZŠ Březová,</w:t>
            </w:r>
          </w:p>
          <w:p w14:paraId="7B4B4757" w14:textId="2A3A3512" w:rsidR="000553FF" w:rsidRPr="00932FD6" w:rsidRDefault="000553FF" w:rsidP="000553FF">
            <w:pPr>
              <w:jc w:val="center"/>
              <w:rPr>
                <w:rFonts w:ascii="Calibri" w:hAnsi="Calibri" w:cs="Calibri"/>
                <w:sz w:val="20"/>
                <w:highlight w:val="green"/>
              </w:rPr>
            </w:pPr>
            <w:r w:rsidRPr="000053F5">
              <w:rPr>
                <w:rFonts w:ascii="Calibri" w:hAnsi="Calibri" w:cs="Calibri"/>
                <w:sz w:val="20"/>
                <w:szCs w:val="20"/>
              </w:rPr>
              <w:t>Komenského</w:t>
            </w:r>
          </w:p>
        </w:tc>
      </w:tr>
      <w:tr w:rsidR="000553FF" w14:paraId="06981FD1" w14:textId="77777777" w:rsidTr="30232FE4">
        <w:trPr>
          <w:trHeight w:val="774"/>
        </w:trPr>
        <w:tc>
          <w:tcPr>
            <w:tcW w:w="1507" w:type="dxa"/>
            <w:vAlign w:val="center"/>
          </w:tcPr>
          <w:p w14:paraId="1612C058" w14:textId="77777777" w:rsidR="000553FF" w:rsidRPr="000053F5" w:rsidRDefault="000553FF" w:rsidP="000553F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053F5">
              <w:rPr>
                <w:rFonts w:ascii="Calibri" w:hAnsi="Calibri" w:cs="Calibri"/>
                <w:b/>
                <w:sz w:val="20"/>
                <w:szCs w:val="20"/>
              </w:rPr>
              <w:t>BASKETBAL</w:t>
            </w:r>
          </w:p>
          <w:p w14:paraId="6869AA69" w14:textId="77777777" w:rsidR="000553FF" w:rsidRPr="00821BBF" w:rsidRDefault="000553FF" w:rsidP="000553F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21BBF">
              <w:rPr>
                <w:rFonts w:ascii="Calibri" w:hAnsi="Calibri" w:cs="Calibri"/>
                <w:bCs/>
                <w:sz w:val="20"/>
                <w:szCs w:val="20"/>
              </w:rPr>
              <w:t>kategorie III-D, CH</w:t>
            </w:r>
          </w:p>
          <w:p w14:paraId="2BB0989F" w14:textId="38BB720F" w:rsidR="000553FF" w:rsidRPr="00932FD6" w:rsidRDefault="000553FF" w:rsidP="000553F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821BBF">
              <w:rPr>
                <w:rFonts w:ascii="Calibri" w:hAnsi="Calibri" w:cs="Calibri"/>
                <w:bCs/>
                <w:sz w:val="20"/>
                <w:szCs w:val="20"/>
              </w:rPr>
              <w:t>organizuje: KR AŠSK ČR</w:t>
            </w:r>
          </w:p>
        </w:tc>
        <w:tc>
          <w:tcPr>
            <w:tcW w:w="1386" w:type="dxa"/>
            <w:vAlign w:val="center"/>
          </w:tcPr>
          <w:p w14:paraId="0A138338" w14:textId="77777777" w:rsidR="000553FF" w:rsidRPr="000053F5" w:rsidRDefault="000553FF" w:rsidP="000553F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99D9FB0" w14:textId="77777777" w:rsidR="000553FF" w:rsidRPr="000053F5" w:rsidRDefault="000553FF" w:rsidP="000553F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53F5">
              <w:rPr>
                <w:rFonts w:ascii="Calibri" w:hAnsi="Calibri" w:cs="Calibri"/>
                <w:bCs/>
                <w:sz w:val="20"/>
                <w:szCs w:val="20"/>
              </w:rPr>
              <w:t>březen 2026</w:t>
            </w:r>
          </w:p>
          <w:p w14:paraId="30DBC84E" w14:textId="77777777" w:rsidR="000553FF" w:rsidRPr="00932FD6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898" w:type="dxa"/>
            <w:vAlign w:val="center"/>
          </w:tcPr>
          <w:p w14:paraId="1F03DA16" w14:textId="77777777" w:rsidR="000553FF" w:rsidRPr="000053F5" w:rsidRDefault="000553FF" w:rsidP="000553F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53F5">
              <w:rPr>
                <w:rFonts w:ascii="Calibri" w:hAnsi="Calibri" w:cs="Calibri"/>
                <w:bCs/>
                <w:sz w:val="20"/>
                <w:szCs w:val="20"/>
              </w:rPr>
              <w:t>AŠSK ČR z dotace</w:t>
            </w:r>
          </w:p>
          <w:p w14:paraId="71D24BD7" w14:textId="77777777" w:rsidR="000553FF" w:rsidRPr="000053F5" w:rsidRDefault="000553FF" w:rsidP="000553F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53F5">
              <w:rPr>
                <w:rFonts w:ascii="Calibri" w:hAnsi="Calibri" w:cs="Calibri"/>
                <w:bCs/>
                <w:sz w:val="20"/>
                <w:szCs w:val="20"/>
              </w:rPr>
              <w:t>Karlovarského kraje</w:t>
            </w:r>
          </w:p>
          <w:p w14:paraId="7AA0292E" w14:textId="77777777" w:rsidR="000553FF" w:rsidRPr="00932FD6" w:rsidRDefault="000553FF" w:rsidP="000553FF">
            <w:pPr>
              <w:jc w:val="center"/>
              <w:rPr>
                <w:rFonts w:ascii="Calibri" w:hAnsi="Calibri" w:cs="Calibri"/>
                <w:color w:val="FF0000"/>
                <w:sz w:val="20"/>
              </w:rPr>
            </w:pPr>
          </w:p>
        </w:tc>
        <w:tc>
          <w:tcPr>
            <w:tcW w:w="1300" w:type="dxa"/>
            <w:vAlign w:val="center"/>
          </w:tcPr>
          <w:p w14:paraId="6D58C989" w14:textId="2BB46CBF" w:rsidR="000553FF" w:rsidRDefault="000553FF" w:rsidP="000553FF">
            <w:pPr>
              <w:jc w:val="center"/>
            </w:pPr>
            <w:r>
              <w:rPr>
                <w:rFonts w:ascii="Calibri" w:hAnsi="Calibri" w:cs="Calibri"/>
                <w:bCs/>
                <w:sz w:val="20"/>
              </w:rPr>
              <w:t>---</w:t>
            </w:r>
          </w:p>
        </w:tc>
        <w:tc>
          <w:tcPr>
            <w:tcW w:w="1565" w:type="dxa"/>
            <w:vAlign w:val="center"/>
          </w:tcPr>
          <w:p w14:paraId="43BC95C2" w14:textId="77777777" w:rsidR="000553FF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Nekoná se,</w:t>
            </w:r>
          </w:p>
          <w:p w14:paraId="0238887B" w14:textId="34C9FA0F" w:rsidR="000553FF" w:rsidRDefault="000553FF" w:rsidP="000553FF">
            <w:pPr>
              <w:jc w:val="center"/>
            </w:pPr>
            <w:r>
              <w:rPr>
                <w:rFonts w:ascii="Calibri" w:hAnsi="Calibri" w:cs="Calibri"/>
                <w:sz w:val="20"/>
              </w:rPr>
              <w:t>zájemci individuálně do kraje</w:t>
            </w:r>
          </w:p>
        </w:tc>
        <w:tc>
          <w:tcPr>
            <w:tcW w:w="1438" w:type="dxa"/>
            <w:vAlign w:val="center"/>
          </w:tcPr>
          <w:p w14:paraId="438AEF56" w14:textId="41DF767B" w:rsidR="000553FF" w:rsidRPr="000053F5" w:rsidRDefault="1F3A48C2" w:rsidP="37A618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1F3A48C2">
              <w:rPr>
                <w:rFonts w:ascii="Calibri" w:hAnsi="Calibri" w:cs="Calibri"/>
                <w:sz w:val="20"/>
                <w:szCs w:val="20"/>
              </w:rPr>
              <w:t>24.03.2026-ch 26.03.2026-d</w:t>
            </w:r>
          </w:p>
          <w:p w14:paraId="440C8092" w14:textId="77777777" w:rsidR="000553FF" w:rsidRPr="000053F5" w:rsidRDefault="000553FF" w:rsidP="000553F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53F5">
              <w:rPr>
                <w:rFonts w:ascii="Calibri" w:hAnsi="Calibri" w:cs="Calibri"/>
                <w:bCs/>
                <w:sz w:val="20"/>
                <w:szCs w:val="20"/>
              </w:rPr>
              <w:t>ZŠ Sokolov,</w:t>
            </w:r>
          </w:p>
          <w:p w14:paraId="4DD885F6" w14:textId="2EAD4213" w:rsidR="000553FF" w:rsidRPr="00932FD6" w:rsidRDefault="000553FF" w:rsidP="000553FF">
            <w:pPr>
              <w:jc w:val="center"/>
              <w:rPr>
                <w:rFonts w:ascii="Calibri" w:hAnsi="Calibri" w:cs="Calibri"/>
                <w:sz w:val="20"/>
                <w:highlight w:val="green"/>
              </w:rPr>
            </w:pPr>
            <w:r w:rsidRPr="000053F5">
              <w:rPr>
                <w:rFonts w:ascii="Calibri" w:hAnsi="Calibri" w:cs="Calibri"/>
                <w:bCs/>
                <w:sz w:val="20"/>
                <w:szCs w:val="20"/>
              </w:rPr>
              <w:t>Švabinského</w:t>
            </w:r>
          </w:p>
        </w:tc>
      </w:tr>
      <w:tr w:rsidR="000553FF" w14:paraId="5C9D6AF3" w14:textId="77777777" w:rsidTr="30232FE4">
        <w:trPr>
          <w:trHeight w:val="774"/>
        </w:trPr>
        <w:tc>
          <w:tcPr>
            <w:tcW w:w="1507" w:type="dxa"/>
            <w:vAlign w:val="center"/>
          </w:tcPr>
          <w:p w14:paraId="47CC8EFF" w14:textId="77777777" w:rsidR="000553FF" w:rsidRPr="000053F5" w:rsidRDefault="000553FF" w:rsidP="000553F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053F5">
              <w:rPr>
                <w:rFonts w:ascii="Calibri" w:hAnsi="Calibri" w:cs="Calibri"/>
                <w:b/>
                <w:sz w:val="20"/>
                <w:szCs w:val="20"/>
              </w:rPr>
              <w:t>VOLEJBAL</w:t>
            </w:r>
          </w:p>
          <w:p w14:paraId="0D969A0B" w14:textId="77777777" w:rsidR="000553FF" w:rsidRPr="00821BBF" w:rsidRDefault="000553FF" w:rsidP="000553F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21BBF">
              <w:rPr>
                <w:rFonts w:ascii="Calibri" w:hAnsi="Calibri" w:cs="Calibri"/>
                <w:bCs/>
                <w:sz w:val="20"/>
                <w:szCs w:val="20"/>
              </w:rPr>
              <w:t>kategorie IV-D, CH</w:t>
            </w:r>
          </w:p>
          <w:p w14:paraId="15093932" w14:textId="65A03D75" w:rsidR="000553FF" w:rsidRPr="00932FD6" w:rsidRDefault="000553FF" w:rsidP="000553F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821BBF">
              <w:rPr>
                <w:rFonts w:ascii="Calibri" w:hAnsi="Calibri" w:cs="Calibri"/>
                <w:bCs/>
                <w:sz w:val="20"/>
                <w:szCs w:val="20"/>
              </w:rPr>
              <w:t xml:space="preserve">organizuje </w:t>
            </w:r>
            <w:r w:rsidRPr="00821BBF">
              <w:rPr>
                <w:rFonts w:ascii="Calibri" w:hAnsi="Calibri" w:cs="Calibri"/>
                <w:bCs/>
                <w:sz w:val="20"/>
              </w:rPr>
              <w:t xml:space="preserve">OR a </w:t>
            </w:r>
            <w:r w:rsidRPr="00821BBF">
              <w:rPr>
                <w:rFonts w:ascii="Calibri" w:hAnsi="Calibri" w:cs="Calibri"/>
                <w:bCs/>
                <w:sz w:val="20"/>
                <w:szCs w:val="20"/>
              </w:rPr>
              <w:t>KR AŠSK ČR</w:t>
            </w:r>
          </w:p>
        </w:tc>
        <w:tc>
          <w:tcPr>
            <w:tcW w:w="1386" w:type="dxa"/>
            <w:vAlign w:val="center"/>
          </w:tcPr>
          <w:p w14:paraId="1DE3E358" w14:textId="4F62AAD0" w:rsidR="000553FF" w:rsidRPr="00932FD6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  <w:r w:rsidRPr="000053F5">
              <w:rPr>
                <w:rFonts w:ascii="Calibri" w:hAnsi="Calibri" w:cs="Calibri"/>
                <w:color w:val="000000"/>
                <w:sz w:val="20"/>
                <w:szCs w:val="20"/>
              </w:rPr>
              <w:t>duben 2026</w:t>
            </w:r>
          </w:p>
        </w:tc>
        <w:tc>
          <w:tcPr>
            <w:tcW w:w="1898" w:type="dxa"/>
            <w:vAlign w:val="center"/>
          </w:tcPr>
          <w:p w14:paraId="173FCA54" w14:textId="2BA7E61D" w:rsidR="000553FF" w:rsidRPr="000053F5" w:rsidRDefault="000553FF" w:rsidP="000553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53F5">
              <w:rPr>
                <w:rFonts w:ascii="Calibri" w:hAnsi="Calibri" w:cs="Calibri"/>
                <w:sz w:val="20"/>
                <w:szCs w:val="20"/>
              </w:rPr>
              <w:t>MŠMT</w:t>
            </w:r>
          </w:p>
          <w:p w14:paraId="4A9578F1" w14:textId="77777777" w:rsidR="000553FF" w:rsidRPr="00932FD6" w:rsidRDefault="000553FF" w:rsidP="000553FF">
            <w:pPr>
              <w:jc w:val="center"/>
              <w:rPr>
                <w:rFonts w:ascii="Calibri" w:hAnsi="Calibri" w:cs="Calibri"/>
                <w:color w:val="FF0000"/>
                <w:sz w:val="20"/>
              </w:rPr>
            </w:pPr>
          </w:p>
        </w:tc>
        <w:tc>
          <w:tcPr>
            <w:tcW w:w="1300" w:type="dxa"/>
            <w:vAlign w:val="center"/>
          </w:tcPr>
          <w:p w14:paraId="634D8473" w14:textId="6333B236" w:rsidR="000553FF" w:rsidRDefault="000553FF" w:rsidP="000553FF">
            <w:pPr>
              <w:jc w:val="center"/>
            </w:pPr>
            <w:r w:rsidRPr="000E5ACB">
              <w:rPr>
                <w:rFonts w:ascii="Calibri" w:hAnsi="Calibri" w:cs="Calibri"/>
                <w:sz w:val="20"/>
              </w:rPr>
              <w:t>---</w:t>
            </w:r>
          </w:p>
        </w:tc>
        <w:tc>
          <w:tcPr>
            <w:tcW w:w="1565" w:type="dxa"/>
            <w:vAlign w:val="center"/>
          </w:tcPr>
          <w:p w14:paraId="0BFAB0C9" w14:textId="078C9B5B" w:rsidR="000F10B7" w:rsidRDefault="000F10B7" w:rsidP="000553FF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19.3.2026</w:t>
            </w:r>
          </w:p>
          <w:p w14:paraId="42B2497B" w14:textId="662747CF" w:rsidR="000553FF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ZŠ JAK K. Vary</w:t>
            </w:r>
          </w:p>
          <w:p w14:paraId="2F58608E" w14:textId="17FB111F" w:rsidR="000F10B7" w:rsidRPr="000F10B7" w:rsidRDefault="66BB8F02" w:rsidP="000F10B7">
            <w:pPr>
              <w:jc w:val="center"/>
            </w:pPr>
            <w:r w:rsidRPr="000F10B7">
              <w:rPr>
                <w:rFonts w:ascii="Calibri" w:hAnsi="Calibri" w:cs="Calibri"/>
                <w:sz w:val="20"/>
                <w:szCs w:val="20"/>
              </w:rPr>
              <w:t xml:space="preserve">V HMS hoši i dívky </w:t>
            </w:r>
          </w:p>
          <w:p w14:paraId="2FDF13E2" w14:textId="78055412" w:rsidR="000553FF" w:rsidRDefault="000553FF" w:rsidP="66BB8F02">
            <w:pPr>
              <w:jc w:val="center"/>
            </w:pPr>
          </w:p>
        </w:tc>
        <w:tc>
          <w:tcPr>
            <w:tcW w:w="1438" w:type="dxa"/>
            <w:vAlign w:val="center"/>
          </w:tcPr>
          <w:p w14:paraId="0F815A2F" w14:textId="64151296" w:rsidR="000553FF" w:rsidRPr="000053F5" w:rsidRDefault="37A618DE" w:rsidP="000553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7A618DE">
              <w:rPr>
                <w:rFonts w:ascii="Calibri" w:hAnsi="Calibri" w:cs="Calibri"/>
                <w:sz w:val="20"/>
                <w:szCs w:val="20"/>
              </w:rPr>
              <w:t xml:space="preserve">23. 04. 2026 </w:t>
            </w:r>
          </w:p>
          <w:p w14:paraId="706D64B5" w14:textId="6E59AA8D" w:rsidR="000553FF" w:rsidRPr="000053F5" w:rsidRDefault="37A618DE" w:rsidP="000553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7A618DE">
              <w:rPr>
                <w:rFonts w:ascii="Calibri" w:hAnsi="Calibri" w:cs="Calibri"/>
                <w:sz w:val="20"/>
                <w:szCs w:val="20"/>
              </w:rPr>
              <w:t>30. 04. 2026 (čtvrtek)</w:t>
            </w:r>
          </w:p>
          <w:p w14:paraId="1C0A925B" w14:textId="3094D64E" w:rsidR="000553FF" w:rsidRPr="00932FD6" w:rsidRDefault="37A618DE" w:rsidP="4BE1F9E7">
            <w:pPr>
              <w:jc w:val="center"/>
              <w:rPr>
                <w:rFonts w:ascii="Calibri" w:hAnsi="Calibri" w:cs="Calibri"/>
                <w:sz w:val="20"/>
                <w:szCs w:val="20"/>
                <w:highlight w:val="green"/>
              </w:rPr>
            </w:pPr>
            <w:r w:rsidRPr="37A618DE">
              <w:rPr>
                <w:rFonts w:ascii="Calibri" w:hAnsi="Calibri" w:cs="Calibri"/>
                <w:sz w:val="20"/>
                <w:szCs w:val="20"/>
              </w:rPr>
              <w:t xml:space="preserve">Chodov  </w:t>
            </w:r>
          </w:p>
        </w:tc>
      </w:tr>
      <w:tr w:rsidR="000553FF" w14:paraId="71E2FA58" w14:textId="77777777" w:rsidTr="30232FE4">
        <w:trPr>
          <w:trHeight w:val="774"/>
        </w:trPr>
        <w:tc>
          <w:tcPr>
            <w:tcW w:w="1507" w:type="dxa"/>
            <w:vAlign w:val="center"/>
          </w:tcPr>
          <w:p w14:paraId="1297A9DC" w14:textId="77777777" w:rsidR="000553FF" w:rsidRPr="000053F5" w:rsidRDefault="000553FF" w:rsidP="000553F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053F5">
              <w:rPr>
                <w:rFonts w:ascii="Calibri" w:hAnsi="Calibri" w:cs="Calibri"/>
                <w:b/>
                <w:sz w:val="20"/>
                <w:szCs w:val="20"/>
              </w:rPr>
              <w:t>BASKETBAL</w:t>
            </w:r>
          </w:p>
          <w:p w14:paraId="5F5C1651" w14:textId="77777777" w:rsidR="000553FF" w:rsidRPr="00821BBF" w:rsidRDefault="000553FF" w:rsidP="000553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1BBF">
              <w:rPr>
                <w:rFonts w:ascii="Calibri" w:hAnsi="Calibri" w:cs="Calibri"/>
                <w:sz w:val="20"/>
                <w:szCs w:val="20"/>
              </w:rPr>
              <w:t>kategorie IV-D, CH</w:t>
            </w:r>
          </w:p>
          <w:p w14:paraId="4BD29F04" w14:textId="6AD10082" w:rsidR="000553FF" w:rsidRPr="00932FD6" w:rsidRDefault="000553FF" w:rsidP="000553F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821BBF">
              <w:rPr>
                <w:rFonts w:ascii="Calibri" w:hAnsi="Calibri" w:cs="Calibri"/>
                <w:sz w:val="20"/>
                <w:szCs w:val="20"/>
              </w:rPr>
              <w:t xml:space="preserve">organizuje </w:t>
            </w:r>
            <w:r w:rsidRPr="00821BBF">
              <w:rPr>
                <w:rFonts w:ascii="Calibri" w:hAnsi="Calibri" w:cs="Calibri"/>
                <w:sz w:val="20"/>
              </w:rPr>
              <w:t xml:space="preserve">OR a </w:t>
            </w:r>
            <w:r w:rsidRPr="00821BBF">
              <w:rPr>
                <w:rFonts w:ascii="Calibri" w:hAnsi="Calibri" w:cs="Calibri"/>
                <w:sz w:val="20"/>
                <w:szCs w:val="20"/>
              </w:rPr>
              <w:t>KR AŠSK ČR</w:t>
            </w:r>
          </w:p>
        </w:tc>
        <w:tc>
          <w:tcPr>
            <w:tcW w:w="1386" w:type="dxa"/>
            <w:vAlign w:val="center"/>
          </w:tcPr>
          <w:p w14:paraId="6F0D6852" w14:textId="77777777" w:rsidR="000553FF" w:rsidRPr="000053F5" w:rsidRDefault="000553FF" w:rsidP="000553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067FD9C" w14:textId="77777777" w:rsidR="000553FF" w:rsidRPr="000053F5" w:rsidRDefault="000553FF" w:rsidP="000553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3F5">
              <w:rPr>
                <w:rFonts w:ascii="Calibri" w:hAnsi="Calibri" w:cs="Calibri"/>
                <w:color w:val="000000"/>
                <w:sz w:val="20"/>
                <w:szCs w:val="20"/>
              </w:rPr>
              <w:t>duben 2026</w:t>
            </w:r>
          </w:p>
          <w:p w14:paraId="6A2B47AC" w14:textId="77777777" w:rsidR="000553FF" w:rsidRPr="00932FD6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898" w:type="dxa"/>
            <w:vAlign w:val="center"/>
          </w:tcPr>
          <w:p w14:paraId="60793232" w14:textId="6C214AE9" w:rsidR="000553FF" w:rsidRPr="000053F5" w:rsidRDefault="000553FF" w:rsidP="000553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53F5">
              <w:rPr>
                <w:rFonts w:ascii="Calibri" w:hAnsi="Calibri" w:cs="Calibri"/>
                <w:sz w:val="20"/>
                <w:szCs w:val="20"/>
              </w:rPr>
              <w:t>MŠMT</w:t>
            </w:r>
          </w:p>
          <w:p w14:paraId="19698EEB" w14:textId="77777777" w:rsidR="000553FF" w:rsidRPr="00932FD6" w:rsidRDefault="000553FF" w:rsidP="000553FF">
            <w:pPr>
              <w:jc w:val="center"/>
              <w:rPr>
                <w:rFonts w:ascii="Calibri" w:hAnsi="Calibri" w:cs="Calibri"/>
                <w:color w:val="FF0000"/>
                <w:sz w:val="20"/>
              </w:rPr>
            </w:pPr>
          </w:p>
        </w:tc>
        <w:tc>
          <w:tcPr>
            <w:tcW w:w="1300" w:type="dxa"/>
            <w:vAlign w:val="center"/>
          </w:tcPr>
          <w:p w14:paraId="248790FE" w14:textId="77777777" w:rsidR="000553FF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019C8366" w14:textId="7FD2182B" w:rsidR="000553FF" w:rsidRDefault="000553FF" w:rsidP="000553FF">
            <w:pPr>
              <w:jc w:val="center"/>
            </w:pPr>
            <w:r w:rsidRPr="000E5ACB">
              <w:rPr>
                <w:rFonts w:ascii="Calibri" w:hAnsi="Calibri" w:cs="Calibri"/>
                <w:sz w:val="20"/>
              </w:rPr>
              <w:t>---</w:t>
            </w:r>
          </w:p>
        </w:tc>
        <w:tc>
          <w:tcPr>
            <w:tcW w:w="1565" w:type="dxa"/>
            <w:vAlign w:val="center"/>
          </w:tcPr>
          <w:p w14:paraId="39F616CB" w14:textId="0EDCA84F" w:rsidR="000553FF" w:rsidRDefault="269F70D8" w:rsidP="000553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269F70D8">
              <w:rPr>
                <w:rFonts w:ascii="Calibri" w:hAnsi="Calibri" w:cs="Calibri"/>
                <w:sz w:val="20"/>
                <w:szCs w:val="20"/>
              </w:rPr>
              <w:t>21.4.2026</w:t>
            </w:r>
            <w:r w:rsidR="002D6722">
              <w:rPr>
                <w:rFonts w:ascii="Calibri" w:hAnsi="Calibri" w:cs="Calibri"/>
                <w:sz w:val="20"/>
                <w:szCs w:val="20"/>
              </w:rPr>
              <w:t>(chlapci)</w:t>
            </w:r>
          </w:p>
          <w:p w14:paraId="74C09F20" w14:textId="3F892B75" w:rsidR="004E2D48" w:rsidRDefault="004E2D48" w:rsidP="000553FF">
            <w:pPr>
              <w:jc w:val="center"/>
            </w:pPr>
            <w:r>
              <w:t>22.4. (dívky)</w:t>
            </w:r>
          </w:p>
          <w:p w14:paraId="30D53640" w14:textId="77777777" w:rsidR="000553FF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ZŠ Nejdek Karlovarská</w:t>
            </w:r>
          </w:p>
          <w:p w14:paraId="6C69921B" w14:textId="457AE6FC" w:rsidR="000553FF" w:rsidRDefault="269F70D8" w:rsidP="000553FF">
            <w:pPr>
              <w:jc w:val="center"/>
            </w:pPr>
            <w:r w:rsidRPr="004E2D48">
              <w:rPr>
                <w:rFonts w:ascii="Calibri" w:hAnsi="Calibri" w:cs="Calibri"/>
                <w:sz w:val="20"/>
                <w:szCs w:val="20"/>
              </w:rPr>
              <w:t>Místo konání ZŠ Konečná</w:t>
            </w:r>
          </w:p>
        </w:tc>
        <w:tc>
          <w:tcPr>
            <w:tcW w:w="1438" w:type="dxa"/>
            <w:vAlign w:val="center"/>
          </w:tcPr>
          <w:p w14:paraId="64505F52" w14:textId="0E58D62E" w:rsidR="000553FF" w:rsidRPr="000053F5" w:rsidRDefault="37A618DE" w:rsidP="000553FF">
            <w:pPr>
              <w:jc w:val="center"/>
            </w:pPr>
            <w:r w:rsidRPr="37A618DE">
              <w:rPr>
                <w:rFonts w:ascii="Calibri" w:hAnsi="Calibri" w:cs="Calibri"/>
                <w:sz w:val="20"/>
                <w:szCs w:val="20"/>
              </w:rPr>
              <w:t>7.5.2026 14.5.2026</w:t>
            </w:r>
          </w:p>
          <w:p w14:paraId="4E20BB1C" w14:textId="1320420E" w:rsidR="000553FF" w:rsidRPr="000053F5" w:rsidRDefault="37A618DE" w:rsidP="000553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7A618DE">
              <w:rPr>
                <w:rFonts w:ascii="Calibri" w:hAnsi="Calibri" w:cs="Calibri"/>
                <w:sz w:val="20"/>
                <w:szCs w:val="20"/>
              </w:rPr>
              <w:t xml:space="preserve">(čtvrtek) </w:t>
            </w:r>
          </w:p>
          <w:p w14:paraId="2916FC8A" w14:textId="447A76C0" w:rsidR="000553FF" w:rsidRPr="00932FD6" w:rsidRDefault="4BE1F9E7" w:rsidP="4BE1F9E7">
            <w:pPr>
              <w:jc w:val="center"/>
              <w:rPr>
                <w:rFonts w:ascii="Calibri" w:hAnsi="Calibri" w:cs="Calibri"/>
                <w:sz w:val="20"/>
                <w:szCs w:val="20"/>
                <w:highlight w:val="green"/>
              </w:rPr>
            </w:pPr>
            <w:r w:rsidRPr="4BE1F9E7">
              <w:rPr>
                <w:rFonts w:ascii="Calibri" w:hAnsi="Calibri" w:cs="Calibri"/>
                <w:sz w:val="20"/>
                <w:szCs w:val="20"/>
              </w:rPr>
              <w:t xml:space="preserve">Chodov </w:t>
            </w:r>
          </w:p>
        </w:tc>
      </w:tr>
      <w:tr w:rsidR="000553FF" w14:paraId="5B49A421" w14:textId="77777777" w:rsidTr="30232FE4">
        <w:trPr>
          <w:trHeight w:val="774"/>
        </w:trPr>
        <w:tc>
          <w:tcPr>
            <w:tcW w:w="1507" w:type="dxa"/>
            <w:vAlign w:val="center"/>
          </w:tcPr>
          <w:p w14:paraId="7E8EF658" w14:textId="77777777" w:rsidR="000553FF" w:rsidRPr="000053F5" w:rsidRDefault="000553FF" w:rsidP="000553F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053F5">
              <w:rPr>
                <w:rFonts w:ascii="Calibri" w:hAnsi="Calibri" w:cs="Calibri"/>
                <w:b/>
                <w:sz w:val="20"/>
                <w:szCs w:val="20"/>
              </w:rPr>
              <w:t>MINIFOTBAL-SLZŠ</w:t>
            </w:r>
          </w:p>
          <w:p w14:paraId="4D8D936A" w14:textId="77777777" w:rsidR="000553FF" w:rsidRPr="00821BBF" w:rsidRDefault="000553FF" w:rsidP="000553F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21BBF">
              <w:rPr>
                <w:rFonts w:ascii="Calibri" w:hAnsi="Calibri" w:cs="Calibri"/>
                <w:bCs/>
                <w:sz w:val="20"/>
                <w:szCs w:val="20"/>
              </w:rPr>
              <w:t>kategorie IV-CH</w:t>
            </w:r>
          </w:p>
          <w:p w14:paraId="2BAAF55C" w14:textId="4B5D36AE" w:rsidR="000553FF" w:rsidRPr="00932FD6" w:rsidRDefault="000553FF" w:rsidP="000553F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821BBF">
              <w:rPr>
                <w:rFonts w:ascii="Calibri" w:hAnsi="Calibri" w:cs="Calibri"/>
                <w:bCs/>
                <w:sz w:val="20"/>
                <w:szCs w:val="20"/>
              </w:rPr>
              <w:t>organizuje</w:t>
            </w:r>
            <w:r w:rsidRPr="00821BBF">
              <w:rPr>
                <w:rFonts w:ascii="Calibri" w:hAnsi="Calibri" w:cs="Calibri"/>
                <w:bCs/>
                <w:sz w:val="20"/>
              </w:rPr>
              <w:t xml:space="preserve"> OR a</w:t>
            </w:r>
            <w:r w:rsidRPr="00821BBF">
              <w:rPr>
                <w:rFonts w:ascii="Calibri" w:hAnsi="Calibri" w:cs="Calibri"/>
                <w:bCs/>
                <w:sz w:val="20"/>
                <w:szCs w:val="20"/>
              </w:rPr>
              <w:t xml:space="preserve"> KR AŠSK ČR</w:t>
            </w:r>
          </w:p>
        </w:tc>
        <w:tc>
          <w:tcPr>
            <w:tcW w:w="1386" w:type="dxa"/>
            <w:vAlign w:val="center"/>
          </w:tcPr>
          <w:p w14:paraId="589399C5" w14:textId="52077DA3" w:rsidR="000553FF" w:rsidRPr="00932FD6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  <w:r w:rsidRPr="000053F5">
              <w:rPr>
                <w:rFonts w:ascii="Calibri" w:hAnsi="Calibri" w:cs="Calibri"/>
                <w:color w:val="000000"/>
                <w:sz w:val="20"/>
                <w:szCs w:val="20"/>
              </w:rPr>
              <w:t>květen 2026</w:t>
            </w:r>
          </w:p>
        </w:tc>
        <w:tc>
          <w:tcPr>
            <w:tcW w:w="1898" w:type="dxa"/>
            <w:vAlign w:val="center"/>
          </w:tcPr>
          <w:p w14:paraId="046BBA8C" w14:textId="5443C727" w:rsidR="000553FF" w:rsidRPr="000053F5" w:rsidRDefault="000553FF" w:rsidP="000553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53F5">
              <w:rPr>
                <w:rFonts w:ascii="Calibri" w:hAnsi="Calibri" w:cs="Calibri"/>
                <w:sz w:val="20"/>
                <w:szCs w:val="20"/>
              </w:rPr>
              <w:t>MŠMT</w:t>
            </w:r>
          </w:p>
          <w:p w14:paraId="317F021E" w14:textId="77777777" w:rsidR="000553FF" w:rsidRPr="00932FD6" w:rsidRDefault="000553FF" w:rsidP="000553FF">
            <w:pPr>
              <w:jc w:val="center"/>
              <w:rPr>
                <w:rFonts w:ascii="Calibri" w:hAnsi="Calibri" w:cs="Calibri"/>
                <w:color w:val="FF0000"/>
                <w:sz w:val="20"/>
              </w:rPr>
            </w:pPr>
          </w:p>
        </w:tc>
        <w:tc>
          <w:tcPr>
            <w:tcW w:w="1300" w:type="dxa"/>
            <w:vAlign w:val="center"/>
          </w:tcPr>
          <w:p w14:paraId="33E048A7" w14:textId="50F81BF0" w:rsidR="000553FF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  <w:r w:rsidRPr="00EF5106">
              <w:rPr>
                <w:rFonts w:ascii="Calibri" w:hAnsi="Calibri" w:cs="Calibri"/>
                <w:sz w:val="20"/>
              </w:rPr>
              <w:t>ZŠ Truhlářská – Slavie</w:t>
            </w:r>
            <w:r w:rsidR="00EF5106">
              <w:rPr>
                <w:rFonts w:ascii="Calibri" w:hAnsi="Calibri" w:cs="Calibri"/>
                <w:sz w:val="20"/>
              </w:rPr>
              <w:t xml:space="preserve"> 20.4.2026</w:t>
            </w:r>
          </w:p>
          <w:p w14:paraId="47E6838C" w14:textId="79608A64" w:rsidR="00460D3E" w:rsidRPr="00EF5106" w:rsidRDefault="00460D3E" w:rsidP="000553FF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Skupina Ostrov v jednání DDM</w:t>
            </w:r>
          </w:p>
          <w:p w14:paraId="708113C9" w14:textId="24B5106C" w:rsidR="000553FF" w:rsidRDefault="000553FF" w:rsidP="000553FF">
            <w:pPr>
              <w:jc w:val="center"/>
            </w:pPr>
          </w:p>
        </w:tc>
        <w:tc>
          <w:tcPr>
            <w:tcW w:w="1565" w:type="dxa"/>
            <w:vAlign w:val="center"/>
          </w:tcPr>
          <w:p w14:paraId="3B68DFC8" w14:textId="77777777" w:rsidR="000553FF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ZŠ Truhlářská – </w:t>
            </w:r>
            <w:r w:rsidR="00460D3E">
              <w:rPr>
                <w:rFonts w:ascii="Calibri" w:hAnsi="Calibri" w:cs="Calibri"/>
                <w:sz w:val="20"/>
              </w:rPr>
              <w:t>Slavie</w:t>
            </w:r>
          </w:p>
          <w:p w14:paraId="22E0EC86" w14:textId="180B913C" w:rsidR="00460D3E" w:rsidRDefault="00460D3E" w:rsidP="000553FF">
            <w:pPr>
              <w:jc w:val="center"/>
            </w:pPr>
            <w:r>
              <w:t>4.5.2026</w:t>
            </w:r>
          </w:p>
        </w:tc>
        <w:tc>
          <w:tcPr>
            <w:tcW w:w="1438" w:type="dxa"/>
            <w:vAlign w:val="center"/>
          </w:tcPr>
          <w:p w14:paraId="08CA73CA" w14:textId="3B589C81" w:rsidR="000553FF" w:rsidRPr="000053F5" w:rsidRDefault="37A618DE" w:rsidP="000553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7A618DE">
              <w:rPr>
                <w:rFonts w:ascii="Calibri" w:hAnsi="Calibri" w:cs="Calibri"/>
                <w:sz w:val="20"/>
                <w:szCs w:val="20"/>
              </w:rPr>
              <w:t>15. 05. 2026 (pátek)</w:t>
            </w:r>
          </w:p>
          <w:p w14:paraId="59C8D0DE" w14:textId="77777777" w:rsidR="000553FF" w:rsidRPr="000053F5" w:rsidRDefault="000553FF" w:rsidP="000553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53F5">
              <w:rPr>
                <w:rFonts w:ascii="Calibri" w:hAnsi="Calibri" w:cs="Calibri"/>
                <w:sz w:val="20"/>
                <w:szCs w:val="20"/>
              </w:rPr>
              <w:t>ZŠ Sokolov,</w:t>
            </w:r>
          </w:p>
          <w:p w14:paraId="29DE96BD" w14:textId="0801AF3E" w:rsidR="000553FF" w:rsidRPr="00932FD6" w:rsidRDefault="000553FF" w:rsidP="000553FF">
            <w:pPr>
              <w:jc w:val="center"/>
              <w:rPr>
                <w:rFonts w:ascii="Calibri" w:hAnsi="Calibri" w:cs="Calibri"/>
                <w:sz w:val="20"/>
                <w:highlight w:val="green"/>
              </w:rPr>
            </w:pPr>
            <w:r w:rsidRPr="000053F5">
              <w:rPr>
                <w:rFonts w:ascii="Calibri" w:hAnsi="Calibri" w:cs="Calibri"/>
                <w:sz w:val="20"/>
                <w:szCs w:val="20"/>
              </w:rPr>
              <w:t>Pionýrů</w:t>
            </w:r>
          </w:p>
        </w:tc>
      </w:tr>
      <w:tr w:rsidR="000553FF" w14:paraId="69B08FA5" w14:textId="77777777" w:rsidTr="30232FE4">
        <w:trPr>
          <w:trHeight w:val="774"/>
        </w:trPr>
        <w:tc>
          <w:tcPr>
            <w:tcW w:w="1507" w:type="dxa"/>
            <w:vAlign w:val="center"/>
          </w:tcPr>
          <w:p w14:paraId="43AC81CA" w14:textId="77777777" w:rsidR="000553FF" w:rsidRPr="000053F5" w:rsidRDefault="000553FF" w:rsidP="000553F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053F5">
              <w:rPr>
                <w:rFonts w:ascii="Calibri" w:hAnsi="Calibri" w:cs="Calibri"/>
                <w:b/>
                <w:sz w:val="20"/>
                <w:szCs w:val="20"/>
              </w:rPr>
              <w:t>MINIFOTBAL</w:t>
            </w:r>
          </w:p>
          <w:p w14:paraId="4BFBF8ED" w14:textId="77777777" w:rsidR="000553FF" w:rsidRPr="00821BBF" w:rsidRDefault="000553FF" w:rsidP="000553F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21BBF">
              <w:rPr>
                <w:rFonts w:ascii="Calibri" w:hAnsi="Calibri" w:cs="Calibri"/>
                <w:bCs/>
                <w:sz w:val="20"/>
                <w:szCs w:val="20"/>
              </w:rPr>
              <w:t>kategorie III-CH</w:t>
            </w:r>
          </w:p>
          <w:p w14:paraId="332A6D2A" w14:textId="1C896E12" w:rsidR="000553FF" w:rsidRPr="00932FD6" w:rsidRDefault="000553FF" w:rsidP="000553F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821BBF">
              <w:rPr>
                <w:rFonts w:ascii="Calibri" w:hAnsi="Calibri" w:cs="Calibri"/>
                <w:bCs/>
                <w:sz w:val="20"/>
                <w:szCs w:val="20"/>
              </w:rPr>
              <w:t xml:space="preserve">organizuje </w:t>
            </w:r>
            <w:r w:rsidRPr="00821BBF">
              <w:rPr>
                <w:rFonts w:ascii="Calibri" w:hAnsi="Calibri" w:cs="Calibri"/>
                <w:bCs/>
                <w:sz w:val="20"/>
              </w:rPr>
              <w:t xml:space="preserve">OR a </w:t>
            </w:r>
            <w:r w:rsidRPr="00821BBF">
              <w:rPr>
                <w:rFonts w:ascii="Calibri" w:hAnsi="Calibri" w:cs="Calibri"/>
                <w:bCs/>
                <w:sz w:val="20"/>
                <w:szCs w:val="20"/>
              </w:rPr>
              <w:t>KR AŠSK ČR</w:t>
            </w:r>
          </w:p>
        </w:tc>
        <w:tc>
          <w:tcPr>
            <w:tcW w:w="1386" w:type="dxa"/>
            <w:vAlign w:val="center"/>
          </w:tcPr>
          <w:p w14:paraId="5F507770" w14:textId="77777777" w:rsidR="000553FF" w:rsidRPr="000053F5" w:rsidRDefault="000553FF" w:rsidP="000553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D02E7CB" w14:textId="77777777" w:rsidR="000553FF" w:rsidRPr="000053F5" w:rsidRDefault="000553FF" w:rsidP="000553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3F5">
              <w:rPr>
                <w:rFonts w:ascii="Calibri" w:hAnsi="Calibri" w:cs="Calibri"/>
                <w:color w:val="000000"/>
                <w:sz w:val="20"/>
                <w:szCs w:val="20"/>
              </w:rPr>
              <w:t>květen 2026</w:t>
            </w:r>
          </w:p>
          <w:p w14:paraId="7DAAC2AA" w14:textId="77777777" w:rsidR="000553FF" w:rsidRPr="00932FD6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898" w:type="dxa"/>
            <w:vAlign w:val="center"/>
          </w:tcPr>
          <w:p w14:paraId="638323FF" w14:textId="77777777" w:rsidR="000553FF" w:rsidRPr="000053F5" w:rsidRDefault="000553FF" w:rsidP="000553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53F5">
              <w:rPr>
                <w:rFonts w:ascii="Calibri" w:hAnsi="Calibri" w:cs="Calibri"/>
                <w:sz w:val="20"/>
                <w:szCs w:val="20"/>
              </w:rPr>
              <w:t>AŠSK ČR z dotace</w:t>
            </w:r>
          </w:p>
          <w:p w14:paraId="3908D1E4" w14:textId="473BFC68" w:rsidR="000553FF" w:rsidRPr="000053F5" w:rsidRDefault="000553FF" w:rsidP="000553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53F5">
              <w:rPr>
                <w:rFonts w:ascii="Calibri" w:hAnsi="Calibri" w:cs="Calibri"/>
                <w:sz w:val="20"/>
                <w:szCs w:val="20"/>
              </w:rPr>
              <w:t>Karlovarského kraje</w:t>
            </w:r>
          </w:p>
          <w:p w14:paraId="1AFAEEDE" w14:textId="77777777" w:rsidR="000553FF" w:rsidRPr="00932FD6" w:rsidRDefault="000553FF" w:rsidP="000553FF">
            <w:pPr>
              <w:jc w:val="center"/>
              <w:rPr>
                <w:rFonts w:ascii="Calibri" w:hAnsi="Calibri" w:cs="Calibri"/>
                <w:color w:val="FF0000"/>
                <w:sz w:val="20"/>
              </w:rPr>
            </w:pPr>
          </w:p>
        </w:tc>
        <w:tc>
          <w:tcPr>
            <w:tcW w:w="1300" w:type="dxa"/>
            <w:vAlign w:val="center"/>
          </w:tcPr>
          <w:p w14:paraId="2268F305" w14:textId="339F6A0C" w:rsidR="000553FF" w:rsidRPr="006B77E2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  <w:r w:rsidRPr="006B77E2">
              <w:rPr>
                <w:rFonts w:ascii="Calibri" w:hAnsi="Calibri" w:cs="Calibri"/>
                <w:sz w:val="20"/>
              </w:rPr>
              <w:t>ZŠ Truhlářská – Slavie</w:t>
            </w:r>
          </w:p>
          <w:p w14:paraId="0D9E01A4" w14:textId="77777777" w:rsidR="000553FF" w:rsidRDefault="006B77E2" w:rsidP="000553FF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Skupina Ostrov</w:t>
            </w:r>
          </w:p>
          <w:p w14:paraId="59143487" w14:textId="77777777" w:rsidR="006B77E2" w:rsidRDefault="006B77E2" w:rsidP="000553FF">
            <w:pPr>
              <w:jc w:val="center"/>
            </w:pPr>
            <w:r>
              <w:t>30.4.2026</w:t>
            </w:r>
          </w:p>
          <w:p w14:paraId="27AA7EE9" w14:textId="3F4E8DE0" w:rsidR="006B77E2" w:rsidRDefault="006B77E2" w:rsidP="000553FF">
            <w:pPr>
              <w:jc w:val="center"/>
            </w:pPr>
            <w:r>
              <w:t>Podle počtu přihlášených</w:t>
            </w:r>
          </w:p>
        </w:tc>
        <w:tc>
          <w:tcPr>
            <w:tcW w:w="1565" w:type="dxa"/>
            <w:vAlign w:val="center"/>
          </w:tcPr>
          <w:p w14:paraId="4CD83FB2" w14:textId="77777777" w:rsidR="000553FF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ZŠ Truhlářská – </w:t>
            </w:r>
            <w:r w:rsidR="006B77E2">
              <w:rPr>
                <w:rFonts w:ascii="Calibri" w:hAnsi="Calibri" w:cs="Calibri"/>
                <w:sz w:val="20"/>
              </w:rPr>
              <w:t>Slavie</w:t>
            </w:r>
          </w:p>
          <w:p w14:paraId="52D37654" w14:textId="54C9783F" w:rsidR="006B77E2" w:rsidRDefault="00FB6B1A" w:rsidP="000553FF">
            <w:pPr>
              <w:jc w:val="center"/>
            </w:pPr>
            <w:r>
              <w:t>14.5.2026</w:t>
            </w:r>
          </w:p>
        </w:tc>
        <w:tc>
          <w:tcPr>
            <w:tcW w:w="1438" w:type="dxa"/>
            <w:vAlign w:val="center"/>
          </w:tcPr>
          <w:p w14:paraId="6E562F96" w14:textId="77777777" w:rsidR="000553FF" w:rsidRPr="000053F5" w:rsidRDefault="000553FF" w:rsidP="000553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53F5">
              <w:rPr>
                <w:rFonts w:ascii="Calibri" w:hAnsi="Calibri" w:cs="Calibri"/>
                <w:sz w:val="20"/>
                <w:szCs w:val="20"/>
              </w:rPr>
              <w:t>22. 05. 2026 (pátek)</w:t>
            </w:r>
          </w:p>
          <w:p w14:paraId="156F4B83" w14:textId="5016EF50" w:rsidR="000553FF" w:rsidRPr="00932FD6" w:rsidRDefault="000553FF" w:rsidP="000553FF">
            <w:pPr>
              <w:jc w:val="center"/>
              <w:rPr>
                <w:rFonts w:ascii="Calibri" w:hAnsi="Calibri" w:cs="Calibri"/>
                <w:sz w:val="20"/>
                <w:highlight w:val="green"/>
              </w:rPr>
            </w:pPr>
            <w:r w:rsidRPr="000053F5">
              <w:rPr>
                <w:rFonts w:ascii="Calibri" w:hAnsi="Calibri" w:cs="Calibri"/>
                <w:sz w:val="20"/>
                <w:szCs w:val="20"/>
              </w:rPr>
              <w:t>ZŠ Truhlářská</w:t>
            </w:r>
            <w:r>
              <w:rPr>
                <w:rFonts w:ascii="Calibri" w:hAnsi="Calibri" w:cs="Calibri"/>
                <w:sz w:val="20"/>
              </w:rPr>
              <w:t xml:space="preserve"> –</w:t>
            </w:r>
            <w:r w:rsidRPr="00FB6B1A">
              <w:rPr>
                <w:rFonts w:ascii="Calibri" w:hAnsi="Calibri" w:cs="Calibri"/>
                <w:color w:val="000000" w:themeColor="text1"/>
                <w:sz w:val="20"/>
              </w:rPr>
              <w:t xml:space="preserve"> Slavie</w:t>
            </w:r>
          </w:p>
        </w:tc>
      </w:tr>
      <w:tr w:rsidR="0D6197FE" w14:paraId="6CD98BB7" w14:textId="77777777" w:rsidTr="30232FE4">
        <w:trPr>
          <w:trHeight w:val="774"/>
        </w:trPr>
        <w:tc>
          <w:tcPr>
            <w:tcW w:w="1507" w:type="dxa"/>
            <w:vAlign w:val="center"/>
          </w:tcPr>
          <w:p w14:paraId="05162CF6" w14:textId="63D8F9D4" w:rsidR="0D6197FE" w:rsidRDefault="0D6197FE" w:rsidP="0D6197FE">
            <w:pPr>
              <w:jc w:val="center"/>
            </w:pPr>
            <w:r w:rsidRPr="0D6197F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POHÁR ROZHLASU – ATLETIKA </w:t>
            </w:r>
          </w:p>
          <w:p w14:paraId="38FCBCA3" w14:textId="0CDEB877" w:rsidR="0D6197FE" w:rsidRDefault="0D6197FE" w:rsidP="0D6197F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D6197FE">
              <w:rPr>
                <w:rFonts w:ascii="Calibri" w:hAnsi="Calibri" w:cs="Calibri"/>
                <w:sz w:val="20"/>
                <w:szCs w:val="20"/>
              </w:rPr>
              <w:t>Kat. III a IV. D a CH</w:t>
            </w:r>
          </w:p>
        </w:tc>
        <w:tc>
          <w:tcPr>
            <w:tcW w:w="1386" w:type="dxa"/>
            <w:vAlign w:val="center"/>
          </w:tcPr>
          <w:p w14:paraId="64EE02F3" w14:textId="2EC183AC" w:rsidR="0D6197FE" w:rsidRDefault="0D6197FE" w:rsidP="0D6197FE">
            <w:pPr>
              <w:jc w:val="center"/>
            </w:pPr>
            <w:r w:rsidRPr="0D6197FE">
              <w:rPr>
                <w:rFonts w:ascii="Calibri" w:hAnsi="Calibri" w:cs="Calibri"/>
                <w:sz w:val="20"/>
                <w:szCs w:val="20"/>
              </w:rPr>
              <w:t>Květen 2026</w:t>
            </w:r>
          </w:p>
        </w:tc>
        <w:tc>
          <w:tcPr>
            <w:tcW w:w="1898" w:type="dxa"/>
            <w:vAlign w:val="center"/>
          </w:tcPr>
          <w:p w14:paraId="79BB985F" w14:textId="6F15333E" w:rsidR="0D6197FE" w:rsidRDefault="0D6197FE" w:rsidP="0D6197FE">
            <w:pPr>
              <w:jc w:val="center"/>
            </w:pPr>
            <w:commentRangeStart w:id="1"/>
            <w:r w:rsidRPr="0D6197FE">
              <w:rPr>
                <w:rFonts w:ascii="Calibri" w:hAnsi="Calibri" w:cs="Calibri"/>
                <w:sz w:val="20"/>
                <w:szCs w:val="20"/>
              </w:rPr>
              <w:t>Český atletický svaz</w:t>
            </w:r>
            <w:commentRangeEnd w:id="1"/>
            <w:r w:rsidRPr="0D6197FE">
              <w:rPr>
                <w:rStyle w:val="Odkaznakoment"/>
                <w:rFonts w:ascii="Calibri" w:hAnsi="Calibri" w:cs="Calibri"/>
                <w:sz w:val="20"/>
                <w:szCs w:val="20"/>
              </w:rPr>
              <w:commentReference w:id="1"/>
            </w:r>
            <w:r w:rsidRPr="0D6197F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vAlign w:val="center"/>
          </w:tcPr>
          <w:p w14:paraId="0CABABC5" w14:textId="3803B40A" w:rsidR="0D6197FE" w:rsidRDefault="0D6197FE" w:rsidP="0D6197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6369D1ED" w14:textId="730D393D" w:rsidR="0D6197FE" w:rsidRDefault="0D6197FE" w:rsidP="0D6197FE">
            <w:pPr>
              <w:jc w:val="center"/>
            </w:pPr>
            <w:r w:rsidRPr="0D6197FE">
              <w:rPr>
                <w:rFonts w:ascii="Calibri" w:hAnsi="Calibri" w:cs="Calibri"/>
                <w:sz w:val="20"/>
                <w:szCs w:val="20"/>
              </w:rPr>
              <w:t xml:space="preserve">Do 15.5.2026 - termín v řešení </w:t>
            </w:r>
          </w:p>
        </w:tc>
        <w:tc>
          <w:tcPr>
            <w:tcW w:w="1438" w:type="dxa"/>
            <w:vAlign w:val="center"/>
          </w:tcPr>
          <w:p w14:paraId="5DF4F0F6" w14:textId="0D707D60" w:rsidR="0D6197FE" w:rsidRDefault="0D6197FE" w:rsidP="0D6197FE">
            <w:pPr>
              <w:jc w:val="center"/>
            </w:pPr>
            <w:r w:rsidRPr="0D6197FE">
              <w:rPr>
                <w:rFonts w:ascii="Calibri" w:hAnsi="Calibri" w:cs="Calibri"/>
                <w:sz w:val="20"/>
                <w:szCs w:val="20"/>
              </w:rPr>
              <w:t xml:space="preserve">20.5.2026 Sokolov </w:t>
            </w:r>
          </w:p>
        </w:tc>
      </w:tr>
      <w:tr w:rsidR="000553FF" w14:paraId="7800B756" w14:textId="77777777" w:rsidTr="30232FE4">
        <w:trPr>
          <w:trHeight w:val="774"/>
        </w:trPr>
        <w:tc>
          <w:tcPr>
            <w:tcW w:w="1507" w:type="dxa"/>
            <w:vAlign w:val="center"/>
          </w:tcPr>
          <w:p w14:paraId="2BBBAA85" w14:textId="77777777" w:rsidR="000553FF" w:rsidRPr="000053F5" w:rsidRDefault="000553FF" w:rsidP="000553F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053F5">
              <w:rPr>
                <w:rFonts w:ascii="Calibri" w:hAnsi="Calibri" w:cs="Calibri"/>
                <w:b/>
                <w:sz w:val="20"/>
                <w:szCs w:val="20"/>
              </w:rPr>
              <w:t>ATLETICKÝ ČTYŘBOJ</w:t>
            </w:r>
          </w:p>
          <w:p w14:paraId="59898D14" w14:textId="77777777" w:rsidR="000553FF" w:rsidRPr="00821BBF" w:rsidRDefault="000553FF" w:rsidP="000553F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21BBF">
              <w:rPr>
                <w:rFonts w:ascii="Calibri" w:hAnsi="Calibri" w:cs="Calibri"/>
                <w:bCs/>
                <w:sz w:val="20"/>
                <w:szCs w:val="20"/>
              </w:rPr>
              <w:t>kategorie III - D, CH</w:t>
            </w:r>
          </w:p>
          <w:p w14:paraId="3583897B" w14:textId="0CF60D2A" w:rsidR="000553FF" w:rsidRPr="00932FD6" w:rsidRDefault="000553FF" w:rsidP="000553F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821BBF">
              <w:rPr>
                <w:rFonts w:ascii="Calibri" w:hAnsi="Calibri" w:cs="Calibri"/>
                <w:bCs/>
                <w:sz w:val="20"/>
                <w:szCs w:val="20"/>
              </w:rPr>
              <w:t xml:space="preserve">organizuje </w:t>
            </w:r>
            <w:r w:rsidRPr="00821BBF">
              <w:rPr>
                <w:rFonts w:ascii="Calibri" w:hAnsi="Calibri" w:cs="Calibri"/>
                <w:bCs/>
                <w:sz w:val="20"/>
              </w:rPr>
              <w:t xml:space="preserve">OR a </w:t>
            </w:r>
            <w:r w:rsidRPr="00821BBF">
              <w:rPr>
                <w:rFonts w:ascii="Calibri" w:hAnsi="Calibri" w:cs="Calibri"/>
                <w:bCs/>
                <w:sz w:val="20"/>
                <w:szCs w:val="20"/>
              </w:rPr>
              <w:t>KR AŠSK ČR</w:t>
            </w:r>
          </w:p>
        </w:tc>
        <w:tc>
          <w:tcPr>
            <w:tcW w:w="1386" w:type="dxa"/>
            <w:vAlign w:val="center"/>
          </w:tcPr>
          <w:p w14:paraId="5663B004" w14:textId="77777777" w:rsidR="000553FF" w:rsidRPr="000053F5" w:rsidRDefault="000553FF" w:rsidP="000553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964664A" w14:textId="77777777" w:rsidR="000553FF" w:rsidRPr="000053F5" w:rsidRDefault="000553FF" w:rsidP="000553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53F5">
              <w:rPr>
                <w:rFonts w:ascii="Calibri" w:hAnsi="Calibri" w:cs="Calibri"/>
                <w:sz w:val="20"/>
                <w:szCs w:val="20"/>
              </w:rPr>
              <w:t>květen 2026</w:t>
            </w:r>
          </w:p>
          <w:p w14:paraId="123DF3AD" w14:textId="77777777" w:rsidR="000553FF" w:rsidRPr="00932FD6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898" w:type="dxa"/>
            <w:vAlign w:val="center"/>
          </w:tcPr>
          <w:p w14:paraId="2BB500BF" w14:textId="634F086E" w:rsidR="000553FF" w:rsidRPr="000053F5" w:rsidRDefault="000553FF" w:rsidP="000553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53F5">
              <w:rPr>
                <w:rFonts w:ascii="Calibri" w:hAnsi="Calibri" w:cs="Calibri"/>
                <w:sz w:val="20"/>
                <w:szCs w:val="20"/>
              </w:rPr>
              <w:t>MŠMT</w:t>
            </w:r>
          </w:p>
          <w:p w14:paraId="6DB9EBF7" w14:textId="77777777" w:rsidR="000553FF" w:rsidRPr="00932FD6" w:rsidRDefault="000553FF" w:rsidP="000553FF">
            <w:pPr>
              <w:jc w:val="center"/>
              <w:rPr>
                <w:rFonts w:ascii="Calibri" w:hAnsi="Calibri" w:cs="Calibri"/>
                <w:color w:val="FF0000"/>
                <w:sz w:val="20"/>
              </w:rPr>
            </w:pPr>
          </w:p>
        </w:tc>
        <w:tc>
          <w:tcPr>
            <w:tcW w:w="1300" w:type="dxa"/>
            <w:vAlign w:val="center"/>
          </w:tcPr>
          <w:p w14:paraId="109E64CF" w14:textId="59EA6D63" w:rsidR="000553FF" w:rsidRDefault="000553FF" w:rsidP="000553FF">
            <w:pPr>
              <w:jc w:val="center"/>
            </w:pPr>
            <w:r>
              <w:rPr>
                <w:rFonts w:ascii="Calibri" w:hAnsi="Calibri" w:cs="Calibri"/>
                <w:sz w:val="20"/>
              </w:rPr>
              <w:t>---</w:t>
            </w:r>
          </w:p>
        </w:tc>
        <w:tc>
          <w:tcPr>
            <w:tcW w:w="1565" w:type="dxa"/>
            <w:vAlign w:val="center"/>
          </w:tcPr>
          <w:p w14:paraId="278E1944" w14:textId="11734C2E" w:rsidR="000553FF" w:rsidRDefault="000553FF" w:rsidP="000553FF">
            <w:pPr>
              <w:jc w:val="center"/>
            </w:pPr>
            <w:r>
              <w:rPr>
                <w:rFonts w:ascii="Calibri" w:hAnsi="Calibri" w:cs="Calibri"/>
                <w:sz w:val="20"/>
              </w:rPr>
              <w:t>ZŠ Ostrov Masarykova</w:t>
            </w:r>
          </w:p>
        </w:tc>
        <w:tc>
          <w:tcPr>
            <w:tcW w:w="1438" w:type="dxa"/>
            <w:vAlign w:val="center"/>
          </w:tcPr>
          <w:p w14:paraId="0F3E32B1" w14:textId="77777777" w:rsidR="000553FF" w:rsidRPr="000053F5" w:rsidRDefault="000553FF" w:rsidP="000553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53F5">
              <w:rPr>
                <w:rFonts w:ascii="Calibri" w:hAnsi="Calibri" w:cs="Calibri"/>
                <w:sz w:val="20"/>
                <w:szCs w:val="20"/>
              </w:rPr>
              <w:t>27. 5. 2026 (středa)</w:t>
            </w:r>
          </w:p>
          <w:p w14:paraId="602B69B2" w14:textId="77777777" w:rsidR="000553FF" w:rsidRPr="000053F5" w:rsidRDefault="000553FF" w:rsidP="000553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53F5">
              <w:rPr>
                <w:rFonts w:ascii="Calibri" w:hAnsi="Calibri" w:cs="Calibri"/>
                <w:sz w:val="20"/>
                <w:szCs w:val="20"/>
              </w:rPr>
              <w:t>ZŠ Chodov,</w:t>
            </w:r>
          </w:p>
          <w:p w14:paraId="116C04CC" w14:textId="7C82B0BF" w:rsidR="000553FF" w:rsidRPr="00932FD6" w:rsidRDefault="000553FF" w:rsidP="000553FF">
            <w:pPr>
              <w:jc w:val="center"/>
              <w:rPr>
                <w:rFonts w:ascii="Calibri" w:hAnsi="Calibri" w:cs="Calibri"/>
                <w:sz w:val="20"/>
                <w:highlight w:val="green"/>
              </w:rPr>
            </w:pPr>
            <w:r w:rsidRPr="000053F5">
              <w:rPr>
                <w:rFonts w:ascii="Calibri" w:hAnsi="Calibri" w:cs="Calibri"/>
                <w:sz w:val="20"/>
                <w:szCs w:val="20"/>
              </w:rPr>
              <w:t>Školní</w:t>
            </w:r>
          </w:p>
        </w:tc>
      </w:tr>
      <w:tr w:rsidR="000553FF" w14:paraId="706E6D04" w14:textId="77777777" w:rsidTr="30232FE4">
        <w:trPr>
          <w:trHeight w:val="774"/>
        </w:trPr>
        <w:tc>
          <w:tcPr>
            <w:tcW w:w="1507" w:type="dxa"/>
            <w:vAlign w:val="center"/>
          </w:tcPr>
          <w:p w14:paraId="3CC37C7C" w14:textId="77777777" w:rsidR="000553FF" w:rsidRPr="000053F5" w:rsidRDefault="000553FF" w:rsidP="000553F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053F5">
              <w:rPr>
                <w:rFonts w:ascii="Calibri" w:hAnsi="Calibri" w:cs="Calibri"/>
                <w:b/>
                <w:sz w:val="20"/>
                <w:szCs w:val="20"/>
              </w:rPr>
              <w:t>ATLETICKÝ ČTYŘBOJ</w:t>
            </w:r>
          </w:p>
          <w:p w14:paraId="328B6682" w14:textId="77777777" w:rsidR="000553FF" w:rsidRPr="00821BBF" w:rsidRDefault="000553FF" w:rsidP="000553F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21BBF">
              <w:rPr>
                <w:rFonts w:ascii="Calibri" w:hAnsi="Calibri" w:cs="Calibri"/>
                <w:bCs/>
                <w:sz w:val="20"/>
                <w:szCs w:val="20"/>
              </w:rPr>
              <w:t>kategorie IV - D, CH</w:t>
            </w:r>
          </w:p>
          <w:p w14:paraId="4E86450B" w14:textId="28E84B51" w:rsidR="000553FF" w:rsidRPr="00932FD6" w:rsidRDefault="000553FF" w:rsidP="000553F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821BBF">
              <w:rPr>
                <w:rFonts w:ascii="Calibri" w:hAnsi="Calibri" w:cs="Calibri"/>
                <w:bCs/>
                <w:sz w:val="20"/>
                <w:szCs w:val="20"/>
              </w:rPr>
              <w:t>organizuje</w:t>
            </w:r>
            <w:r w:rsidRPr="00821BBF">
              <w:rPr>
                <w:rFonts w:ascii="Calibri" w:hAnsi="Calibri" w:cs="Calibri"/>
                <w:bCs/>
                <w:sz w:val="20"/>
              </w:rPr>
              <w:t xml:space="preserve"> OR a</w:t>
            </w:r>
            <w:r w:rsidRPr="00821BBF">
              <w:rPr>
                <w:rFonts w:ascii="Calibri" w:hAnsi="Calibri" w:cs="Calibri"/>
                <w:bCs/>
                <w:sz w:val="20"/>
                <w:szCs w:val="20"/>
              </w:rPr>
              <w:t xml:space="preserve"> KR AŠSK ČR</w:t>
            </w:r>
          </w:p>
        </w:tc>
        <w:tc>
          <w:tcPr>
            <w:tcW w:w="1386" w:type="dxa"/>
            <w:vAlign w:val="center"/>
          </w:tcPr>
          <w:p w14:paraId="729E1DD7" w14:textId="77777777" w:rsidR="000553FF" w:rsidRPr="000053F5" w:rsidRDefault="000553FF" w:rsidP="000553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6EBC2E2" w14:textId="77777777" w:rsidR="000553FF" w:rsidRPr="000053F5" w:rsidRDefault="000553FF" w:rsidP="000553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53F5">
              <w:rPr>
                <w:rFonts w:ascii="Calibri" w:hAnsi="Calibri" w:cs="Calibri"/>
                <w:sz w:val="20"/>
                <w:szCs w:val="20"/>
              </w:rPr>
              <w:t>květen 2026</w:t>
            </w:r>
          </w:p>
          <w:p w14:paraId="101398EE" w14:textId="77777777" w:rsidR="000553FF" w:rsidRPr="00932FD6" w:rsidRDefault="000553FF" w:rsidP="000553F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898" w:type="dxa"/>
            <w:vAlign w:val="center"/>
          </w:tcPr>
          <w:p w14:paraId="0DA022A9" w14:textId="77777777" w:rsidR="000553FF" w:rsidRPr="000053F5" w:rsidRDefault="000553FF" w:rsidP="000553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35E569B" w14:textId="6A035E51" w:rsidR="000553FF" w:rsidRPr="000053F5" w:rsidRDefault="000553FF" w:rsidP="000553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53F5">
              <w:rPr>
                <w:rFonts w:ascii="Calibri" w:hAnsi="Calibri" w:cs="Calibri"/>
                <w:sz w:val="20"/>
                <w:szCs w:val="20"/>
              </w:rPr>
              <w:t>MŠMT</w:t>
            </w:r>
          </w:p>
          <w:p w14:paraId="5ADEA572" w14:textId="77777777" w:rsidR="000553FF" w:rsidRPr="00932FD6" w:rsidRDefault="000553FF" w:rsidP="000553FF">
            <w:pPr>
              <w:jc w:val="center"/>
              <w:rPr>
                <w:rFonts w:ascii="Calibri" w:hAnsi="Calibri" w:cs="Calibri"/>
                <w:color w:val="FF0000"/>
                <w:sz w:val="20"/>
              </w:rPr>
            </w:pPr>
          </w:p>
        </w:tc>
        <w:tc>
          <w:tcPr>
            <w:tcW w:w="1300" w:type="dxa"/>
            <w:vAlign w:val="center"/>
          </w:tcPr>
          <w:p w14:paraId="2A7DEF17" w14:textId="652D4E66" w:rsidR="000553FF" w:rsidRDefault="000553FF" w:rsidP="000553FF">
            <w:pPr>
              <w:jc w:val="center"/>
            </w:pPr>
            <w:r>
              <w:rPr>
                <w:rFonts w:ascii="Calibri" w:hAnsi="Calibri" w:cs="Calibri"/>
                <w:sz w:val="20"/>
              </w:rPr>
              <w:t>---</w:t>
            </w:r>
          </w:p>
        </w:tc>
        <w:tc>
          <w:tcPr>
            <w:tcW w:w="1565" w:type="dxa"/>
            <w:vAlign w:val="center"/>
          </w:tcPr>
          <w:p w14:paraId="3C4A15AE" w14:textId="162593F2" w:rsidR="000553FF" w:rsidRDefault="000553FF" w:rsidP="000553FF">
            <w:pPr>
              <w:jc w:val="center"/>
            </w:pPr>
            <w:r>
              <w:rPr>
                <w:rFonts w:ascii="Calibri" w:hAnsi="Calibri" w:cs="Calibri"/>
                <w:sz w:val="20"/>
              </w:rPr>
              <w:t>ZŠ Ostrov Masarykova</w:t>
            </w:r>
          </w:p>
        </w:tc>
        <w:tc>
          <w:tcPr>
            <w:tcW w:w="1438" w:type="dxa"/>
            <w:vAlign w:val="center"/>
          </w:tcPr>
          <w:p w14:paraId="3AA96C2D" w14:textId="77777777" w:rsidR="000553FF" w:rsidRPr="000053F5" w:rsidRDefault="000553FF" w:rsidP="000553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53F5">
              <w:rPr>
                <w:rFonts w:ascii="Calibri" w:hAnsi="Calibri" w:cs="Calibri"/>
                <w:sz w:val="20"/>
                <w:szCs w:val="20"/>
              </w:rPr>
              <w:t>27. 5. 2026 (středa)</w:t>
            </w:r>
          </w:p>
          <w:p w14:paraId="10A7DC35" w14:textId="77777777" w:rsidR="000553FF" w:rsidRPr="000053F5" w:rsidRDefault="000553FF" w:rsidP="000553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53F5">
              <w:rPr>
                <w:rFonts w:ascii="Calibri" w:hAnsi="Calibri" w:cs="Calibri"/>
                <w:sz w:val="20"/>
                <w:szCs w:val="20"/>
              </w:rPr>
              <w:t>ZŠ Chodov,</w:t>
            </w:r>
          </w:p>
          <w:p w14:paraId="012E8344" w14:textId="12B79946" w:rsidR="000553FF" w:rsidRPr="00932FD6" w:rsidRDefault="000553FF" w:rsidP="000553FF">
            <w:pPr>
              <w:jc w:val="center"/>
              <w:rPr>
                <w:rFonts w:ascii="Calibri" w:hAnsi="Calibri" w:cs="Calibri"/>
                <w:sz w:val="20"/>
                <w:highlight w:val="green"/>
              </w:rPr>
            </w:pPr>
            <w:r w:rsidRPr="000053F5">
              <w:rPr>
                <w:rFonts w:ascii="Calibri" w:hAnsi="Calibri" w:cs="Calibri"/>
                <w:sz w:val="20"/>
                <w:szCs w:val="20"/>
              </w:rPr>
              <w:t>Školní</w:t>
            </w:r>
          </w:p>
        </w:tc>
      </w:tr>
    </w:tbl>
    <w:p w14:paraId="11B12DFE" w14:textId="77777777" w:rsidR="00465792" w:rsidRDefault="00465792"/>
    <w:sectPr w:rsidR="00465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Uživatel typu Host" w:date="2026-01-21T12:01:00Z" w:initials="UH">
    <w:p w14:paraId="459CB112" w14:textId="585FD191" w:rsidR="001B495C" w:rsidRDefault="00000000">
      <w:r>
        <w:annotationRef/>
      </w:r>
      <w:r w:rsidRPr="4897FB53">
        <w:t>Lucie Markusková, tel. 734321414, email: lmarkuskova@atletika.cz</w:t>
      </w:r>
    </w:p>
  </w:comment>
  <w:comment w:id="1" w:author="Uživatel typu Host" w:date="2026-01-21T12:01:00Z" w:initials="UH">
    <w:p w14:paraId="492053D5" w14:textId="641ED174" w:rsidR="001B495C" w:rsidRDefault="00000000">
      <w:r>
        <w:annotationRef/>
      </w:r>
      <w:r w:rsidRPr="3F5A6A28">
        <w:t>Lucie Markusková, tel. 734321414, email: lmarkuskova@atletika.cz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59CB112" w15:done="0"/>
  <w15:commentEx w15:paraId="492053D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45D7E4" w16cex:dateUtc="2026-01-21T11:01:00Z"/>
  <w16cex:commentExtensible w16cex:durableId="62656E45" w16cex:dateUtc="2026-01-21T11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59CB112" w16cid:durableId="2445D7E4"/>
  <w16cid:commentId w16cid:paraId="492053D5" w16cid:durableId="62656E4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28C3"/>
    <w:multiLevelType w:val="hybridMultilevel"/>
    <w:tmpl w:val="1BE0B7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4A767"/>
    <w:multiLevelType w:val="hybridMultilevel"/>
    <w:tmpl w:val="6B3A0F24"/>
    <w:lvl w:ilvl="0" w:tplc="177C37F8">
      <w:start w:val="1"/>
      <w:numFmt w:val="decimal"/>
      <w:lvlText w:val="%1."/>
      <w:lvlJc w:val="left"/>
      <w:pPr>
        <w:ind w:left="720" w:hanging="360"/>
      </w:pPr>
    </w:lvl>
    <w:lvl w:ilvl="1" w:tplc="72545AD6">
      <w:start w:val="1"/>
      <w:numFmt w:val="lowerLetter"/>
      <w:lvlText w:val="%2."/>
      <w:lvlJc w:val="left"/>
      <w:pPr>
        <w:ind w:left="1440" w:hanging="360"/>
      </w:pPr>
    </w:lvl>
    <w:lvl w:ilvl="2" w:tplc="29DC5B64">
      <w:start w:val="1"/>
      <w:numFmt w:val="lowerRoman"/>
      <w:lvlText w:val="%3."/>
      <w:lvlJc w:val="right"/>
      <w:pPr>
        <w:ind w:left="2160" w:hanging="180"/>
      </w:pPr>
    </w:lvl>
    <w:lvl w:ilvl="3" w:tplc="A2AC426C">
      <w:start w:val="1"/>
      <w:numFmt w:val="decimal"/>
      <w:lvlText w:val="%4."/>
      <w:lvlJc w:val="left"/>
      <w:pPr>
        <w:ind w:left="2880" w:hanging="360"/>
      </w:pPr>
    </w:lvl>
    <w:lvl w:ilvl="4" w:tplc="96D27EF4">
      <w:start w:val="1"/>
      <w:numFmt w:val="lowerLetter"/>
      <w:lvlText w:val="%5."/>
      <w:lvlJc w:val="left"/>
      <w:pPr>
        <w:ind w:left="3600" w:hanging="360"/>
      </w:pPr>
    </w:lvl>
    <w:lvl w:ilvl="5" w:tplc="FECC62E0">
      <w:start w:val="1"/>
      <w:numFmt w:val="lowerRoman"/>
      <w:lvlText w:val="%6."/>
      <w:lvlJc w:val="right"/>
      <w:pPr>
        <w:ind w:left="4320" w:hanging="180"/>
      </w:pPr>
    </w:lvl>
    <w:lvl w:ilvl="6" w:tplc="805CED68">
      <w:start w:val="1"/>
      <w:numFmt w:val="decimal"/>
      <w:lvlText w:val="%7."/>
      <w:lvlJc w:val="left"/>
      <w:pPr>
        <w:ind w:left="5040" w:hanging="360"/>
      </w:pPr>
    </w:lvl>
    <w:lvl w:ilvl="7" w:tplc="473077C2">
      <w:start w:val="1"/>
      <w:numFmt w:val="lowerLetter"/>
      <w:lvlText w:val="%8."/>
      <w:lvlJc w:val="left"/>
      <w:pPr>
        <w:ind w:left="5760" w:hanging="360"/>
      </w:pPr>
    </w:lvl>
    <w:lvl w:ilvl="8" w:tplc="B2226B4C">
      <w:start w:val="1"/>
      <w:numFmt w:val="lowerRoman"/>
      <w:lvlText w:val="%9."/>
      <w:lvlJc w:val="right"/>
      <w:pPr>
        <w:ind w:left="6480" w:hanging="180"/>
      </w:pPr>
    </w:lvl>
  </w:abstractNum>
  <w:num w:numId="1" w16cid:durableId="288559776">
    <w:abstractNumId w:val="1"/>
  </w:num>
  <w:num w:numId="2" w16cid:durableId="108877382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živatel typu Host">
    <w15:presenceInfo w15:providerId="AD" w15:userId="S::urn:spo:tenantanon#a1f99426-df2e-42ff-9b90-0c16533ff844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FF"/>
    <w:rsid w:val="000553FF"/>
    <w:rsid w:val="000F10B7"/>
    <w:rsid w:val="001B495C"/>
    <w:rsid w:val="002B53EB"/>
    <w:rsid w:val="002D6722"/>
    <w:rsid w:val="0034432A"/>
    <w:rsid w:val="00433045"/>
    <w:rsid w:val="00460D3E"/>
    <w:rsid w:val="00465792"/>
    <w:rsid w:val="004E27FE"/>
    <w:rsid w:val="004E2D48"/>
    <w:rsid w:val="00574A36"/>
    <w:rsid w:val="005B79C6"/>
    <w:rsid w:val="00623A75"/>
    <w:rsid w:val="00652891"/>
    <w:rsid w:val="006B77E2"/>
    <w:rsid w:val="006F6CE0"/>
    <w:rsid w:val="0071220F"/>
    <w:rsid w:val="00751799"/>
    <w:rsid w:val="008138EB"/>
    <w:rsid w:val="00821BBF"/>
    <w:rsid w:val="008515BE"/>
    <w:rsid w:val="009D1935"/>
    <w:rsid w:val="00AC5841"/>
    <w:rsid w:val="00B54C45"/>
    <w:rsid w:val="00C13E38"/>
    <w:rsid w:val="00C325FF"/>
    <w:rsid w:val="00CF7E69"/>
    <w:rsid w:val="00DF71FB"/>
    <w:rsid w:val="00E9668D"/>
    <w:rsid w:val="00EF5106"/>
    <w:rsid w:val="00FB6B1A"/>
    <w:rsid w:val="0D6197FE"/>
    <w:rsid w:val="0FE7A6A2"/>
    <w:rsid w:val="1C8B318E"/>
    <w:rsid w:val="1F3A48C2"/>
    <w:rsid w:val="269F70D8"/>
    <w:rsid w:val="28AD5605"/>
    <w:rsid w:val="2954CFF7"/>
    <w:rsid w:val="30232FE4"/>
    <w:rsid w:val="37A618DE"/>
    <w:rsid w:val="3F759450"/>
    <w:rsid w:val="41905C88"/>
    <w:rsid w:val="4BE1F9E7"/>
    <w:rsid w:val="5F873254"/>
    <w:rsid w:val="637510D6"/>
    <w:rsid w:val="66BB8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E13C"/>
  <w15:chartTrackingRefBased/>
  <w15:docId w15:val="{38A85AB5-61C9-4B34-96FC-97B18F7A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5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5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5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5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5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5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5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5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5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5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5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5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53F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53F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53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53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53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53F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55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5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5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55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55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553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553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553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5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53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553FF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5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502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 Veronika</dc:creator>
  <cp:keywords/>
  <dc:description/>
  <cp:lastModifiedBy>Veselá Veronika</cp:lastModifiedBy>
  <cp:revision>23</cp:revision>
  <dcterms:created xsi:type="dcterms:W3CDTF">2026-01-11T19:44:00Z</dcterms:created>
  <dcterms:modified xsi:type="dcterms:W3CDTF">2026-03-15T15:15:00Z</dcterms:modified>
</cp:coreProperties>
</file>